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FC" w:rsidRDefault="00777DFC" w:rsidP="00777D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1AB5" w:rsidRPr="005403F0" w:rsidRDefault="00681AB5" w:rsidP="00681AB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3F0">
        <w:rPr>
          <w:rFonts w:ascii="Times New Roman" w:eastAsia="Calibri" w:hAnsi="Times New Roman" w:cs="Times New Roman"/>
          <w:sz w:val="24"/>
          <w:szCs w:val="24"/>
        </w:rPr>
        <w:t>Администрация МО «Бичурский район» Республики Бурятия</w:t>
      </w:r>
    </w:p>
    <w:p w:rsidR="00681AB5" w:rsidRPr="005403F0" w:rsidRDefault="00681AB5" w:rsidP="00681AB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3F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81AB5" w:rsidRPr="005403F0" w:rsidRDefault="00681AB5" w:rsidP="00681AB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03F0">
        <w:rPr>
          <w:rFonts w:ascii="Times New Roman" w:eastAsia="Calibri" w:hAnsi="Times New Roman" w:cs="Times New Roman"/>
          <w:sz w:val="24"/>
          <w:szCs w:val="24"/>
        </w:rPr>
        <w:t>«Бичурская средняя общеобразовательная школа № 1»</w:t>
      </w:r>
    </w:p>
    <w:p w:rsidR="00681AB5" w:rsidRPr="005403F0" w:rsidRDefault="00681AB5" w:rsidP="00681AB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1668" w:type="dxa"/>
        <w:tblLook w:val="04A0"/>
      </w:tblPr>
      <w:tblGrid>
        <w:gridCol w:w="2601"/>
        <w:gridCol w:w="2789"/>
        <w:gridCol w:w="2513"/>
      </w:tblGrid>
      <w:tr w:rsidR="00681AB5" w:rsidRPr="00BF6CEE" w:rsidTr="00294211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B5" w:rsidRPr="005403F0" w:rsidRDefault="00681AB5" w:rsidP="002942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Заслушана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на МО</w:t>
            </w:r>
          </w:p>
          <w:p w:rsidR="00681AB5" w:rsidRPr="005403F0" w:rsidRDefault="00681AB5" w:rsidP="002942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681AB5" w:rsidRPr="005403F0" w:rsidRDefault="00681AB5" w:rsidP="002942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От ____</w:t>
            </w:r>
          </w:p>
          <w:p w:rsidR="00681AB5" w:rsidRPr="00BF6CEE" w:rsidRDefault="00681AB5" w:rsidP="002942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B5" w:rsidRPr="005403F0" w:rsidRDefault="00681AB5" w:rsidP="00294211">
            <w:pPr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Одобрена:</w:t>
            </w:r>
          </w:p>
          <w:p w:rsidR="00681AB5" w:rsidRPr="005403F0" w:rsidRDefault="00681AB5" w:rsidP="002942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Методическим советом</w:t>
            </w:r>
          </w:p>
          <w:p w:rsidR="00681AB5" w:rsidRPr="005403F0" w:rsidRDefault="00681AB5" w:rsidP="002942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 xml:space="preserve">Протокол №      </w:t>
            </w:r>
            <w:proofErr w:type="gramStart"/>
            <w:r w:rsidRPr="005403F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403F0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</w:p>
          <w:p w:rsidR="00681AB5" w:rsidRPr="00BF6CEE" w:rsidRDefault="00681AB5" w:rsidP="002942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6CEE">
              <w:rPr>
                <w:rFonts w:ascii="Times New Roman" w:hAnsi="Times New Roman"/>
                <w:sz w:val="24"/>
                <w:szCs w:val="24"/>
              </w:rPr>
              <w:t>Артюкова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B5" w:rsidRPr="005403F0" w:rsidRDefault="00681AB5" w:rsidP="002942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81AB5" w:rsidRPr="005403F0" w:rsidRDefault="00681AB5" w:rsidP="002942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681AB5" w:rsidRPr="005403F0" w:rsidRDefault="00681AB5" w:rsidP="002942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681AB5" w:rsidRPr="005403F0" w:rsidRDefault="00681AB5" w:rsidP="002942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03F0">
              <w:rPr>
                <w:rFonts w:ascii="Times New Roman" w:hAnsi="Times New Roman"/>
                <w:sz w:val="24"/>
                <w:szCs w:val="24"/>
              </w:rPr>
              <w:t>№      от   201_г</w:t>
            </w:r>
          </w:p>
          <w:p w:rsidR="00681AB5" w:rsidRPr="00BF6CEE" w:rsidRDefault="00681AB5" w:rsidP="002942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CEE">
              <w:rPr>
                <w:rFonts w:ascii="Times New Roman" w:hAnsi="Times New Roman"/>
                <w:sz w:val="24"/>
                <w:szCs w:val="24"/>
              </w:rPr>
              <w:t>Серявина</w:t>
            </w:r>
            <w:proofErr w:type="spellEnd"/>
            <w:r w:rsidRPr="00BF6CE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</w:tbl>
    <w:p w:rsidR="00681AB5" w:rsidRPr="00BF6CEE" w:rsidRDefault="00681AB5" w:rsidP="00681AB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1AB5" w:rsidRPr="00BF6CEE" w:rsidRDefault="00681AB5" w:rsidP="00681AB5">
      <w:pPr>
        <w:rPr>
          <w:rFonts w:ascii="Calibri" w:eastAsia="Calibri" w:hAnsi="Calibri" w:cs="Times New Roman"/>
        </w:rPr>
      </w:pPr>
    </w:p>
    <w:p w:rsidR="00681AB5" w:rsidRPr="00BF6CEE" w:rsidRDefault="00681AB5" w:rsidP="00681AB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81AB5" w:rsidRPr="00BF6CEE" w:rsidRDefault="00681AB5" w:rsidP="00681AB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F6CEE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681AB5" w:rsidRPr="00BF6CEE" w:rsidRDefault="00681AB5" w:rsidP="00681AB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Окружающий мир</w:t>
      </w:r>
    </w:p>
    <w:p w:rsidR="00681AB5" w:rsidRPr="005403F0" w:rsidRDefault="00681AB5" w:rsidP="00681AB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Pr="005403F0">
        <w:rPr>
          <w:rFonts w:ascii="Times New Roman" w:eastAsia="Calibri" w:hAnsi="Times New Roman" w:cs="Times New Roman"/>
          <w:b/>
          <w:sz w:val="36"/>
          <w:szCs w:val="36"/>
        </w:rPr>
        <w:t xml:space="preserve"> «А» класс</w:t>
      </w:r>
    </w:p>
    <w:p w:rsidR="00681AB5" w:rsidRPr="005403F0" w:rsidRDefault="00681AB5" w:rsidP="00681AB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81AB5" w:rsidRPr="00565FA8" w:rsidRDefault="00681AB5" w:rsidP="00681AB5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65FA8">
        <w:rPr>
          <w:rFonts w:ascii="Times New Roman" w:eastAsia="Calibri" w:hAnsi="Times New Roman" w:cs="Times New Roman"/>
          <w:sz w:val="36"/>
          <w:szCs w:val="36"/>
        </w:rPr>
        <w:t>Афанасьева Ольга Савельевна</w:t>
      </w:r>
      <w:r w:rsidRPr="00565FA8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681AB5" w:rsidRPr="00565FA8" w:rsidRDefault="00681AB5" w:rsidP="00681AB5">
      <w:pPr>
        <w:rPr>
          <w:rFonts w:ascii="Times New Roman" w:eastAsia="Calibri" w:hAnsi="Times New Roman" w:cs="Times New Roman"/>
          <w:sz w:val="40"/>
          <w:szCs w:val="40"/>
        </w:rPr>
      </w:pPr>
    </w:p>
    <w:p w:rsidR="00681AB5" w:rsidRPr="005403F0" w:rsidRDefault="00681AB5" w:rsidP="00681AB5">
      <w:pPr>
        <w:rPr>
          <w:rFonts w:ascii="Times New Roman" w:eastAsia="Calibri" w:hAnsi="Times New Roman" w:cs="Times New Roman"/>
          <w:sz w:val="40"/>
          <w:szCs w:val="40"/>
        </w:rPr>
      </w:pPr>
    </w:p>
    <w:p w:rsidR="00681AB5" w:rsidRPr="005403F0" w:rsidRDefault="00681AB5" w:rsidP="00681AB5">
      <w:pPr>
        <w:rPr>
          <w:rFonts w:ascii="Times New Roman" w:eastAsia="Calibri" w:hAnsi="Times New Roman" w:cs="Times New Roman"/>
          <w:sz w:val="40"/>
          <w:szCs w:val="40"/>
        </w:rPr>
      </w:pPr>
    </w:p>
    <w:p w:rsidR="00681AB5" w:rsidRPr="005403F0" w:rsidRDefault="00681AB5" w:rsidP="00681AB5">
      <w:pPr>
        <w:rPr>
          <w:rFonts w:ascii="Times New Roman" w:eastAsia="Calibri" w:hAnsi="Times New Roman" w:cs="Times New Roman"/>
          <w:sz w:val="40"/>
          <w:szCs w:val="40"/>
        </w:rPr>
      </w:pPr>
    </w:p>
    <w:p w:rsidR="00681AB5" w:rsidRDefault="00681AB5" w:rsidP="00681AB5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2016</w:t>
      </w:r>
    </w:p>
    <w:p w:rsidR="00CD319A" w:rsidRDefault="00CD319A" w:rsidP="00777D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319A" w:rsidRPr="00777DFC" w:rsidRDefault="00CD319A" w:rsidP="00777DF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77DFC" w:rsidRPr="00777DFC" w:rsidRDefault="00777DFC" w:rsidP="00777DF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D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DFC">
        <w:rPr>
          <w:rFonts w:ascii="Times New Roman" w:eastAsia="Calibri" w:hAnsi="Times New Roman" w:cs="Times New Roman"/>
          <w:sz w:val="24"/>
          <w:szCs w:val="24"/>
        </w:rPr>
        <w:t>Предмет «Окружающий мир» представляет детям широкую панораму природных и общественных явлений как компонентов единого мира. В рамках данного предмета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DFC" w:rsidRPr="00777DFC" w:rsidRDefault="00777DFC" w:rsidP="00777D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7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7DFC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по окружающему миру разработана для </w:t>
      </w:r>
      <w:proofErr w:type="gramStart"/>
      <w:r w:rsidRPr="00777DFC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777DFC">
        <w:rPr>
          <w:rFonts w:ascii="Times New Roman" w:eastAsia="Calibri" w:hAnsi="Times New Roman" w:cs="Times New Roman"/>
          <w:b/>
          <w:sz w:val="24"/>
          <w:szCs w:val="24"/>
        </w:rPr>
        <w:t xml:space="preserve"> 2-го класса средней общеобразовательной школы на основе линии УМК </w:t>
      </w:r>
      <w:proofErr w:type="spellStart"/>
      <w:r w:rsidRPr="00777DFC">
        <w:rPr>
          <w:rFonts w:ascii="Times New Roman" w:eastAsia="Calibri" w:hAnsi="Times New Roman" w:cs="Times New Roman"/>
          <w:b/>
          <w:sz w:val="24"/>
          <w:szCs w:val="24"/>
        </w:rPr>
        <w:t>автораА.А.Плешакова</w:t>
      </w:r>
      <w:proofErr w:type="spellEnd"/>
      <w:r w:rsidRPr="00777DF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DFC" w:rsidRPr="00777DFC" w:rsidRDefault="00777DFC" w:rsidP="00777D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в соответствии со следующими обязательными нормативными </w:t>
      </w:r>
      <w:proofErr w:type="gramStart"/>
      <w:r w:rsidRPr="0077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proofErr w:type="gramEnd"/>
      <w:r w:rsidRPr="007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указанными в Положении о рабочей программе по учебному предмету (курсу) педагога, осуществляющего функции введения в ФГОС НОО и ООО МБОУ «Бичурская СОШ №1», а также </w:t>
      </w:r>
    </w:p>
    <w:p w:rsidR="00777DFC" w:rsidRPr="00777DFC" w:rsidRDefault="00777DFC" w:rsidP="00777D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 рекомендованных (допущенных) к 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 на 2013-2014 учебный год (Приказ Министерства образования и науки Российской Федерации от 19.12.2012 № 1067).</w:t>
      </w:r>
    </w:p>
    <w:p w:rsidR="00777DFC" w:rsidRPr="00777DFC" w:rsidRDefault="00777DFC" w:rsidP="00777DFC">
      <w:pPr>
        <w:spacing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7DFC" w:rsidRPr="00777DFC" w:rsidRDefault="00777DFC" w:rsidP="00777DFC">
      <w:pPr>
        <w:spacing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DFC">
        <w:rPr>
          <w:rFonts w:ascii="Times New Roman" w:eastAsia="Calibri" w:hAnsi="Times New Roman" w:cs="Times New Roman"/>
          <w:b/>
          <w:sz w:val="24"/>
          <w:szCs w:val="24"/>
        </w:rPr>
        <w:t>Цели и задачи изучения предмета</w:t>
      </w:r>
    </w:p>
    <w:p w:rsidR="00777DFC" w:rsidRPr="00777DFC" w:rsidRDefault="00777DFC" w:rsidP="00777DFC">
      <w:pPr>
        <w:tabs>
          <w:tab w:val="left" w:pos="0"/>
        </w:tabs>
        <w:spacing w:after="0"/>
        <w:ind w:left="-284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DFC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777DFC" w:rsidRPr="00777DFC" w:rsidRDefault="00777DFC" w:rsidP="00777DFC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DF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777DFC" w:rsidRPr="00777DFC" w:rsidRDefault="00777DFC" w:rsidP="00777D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777DFC" w:rsidRPr="00777DFC" w:rsidRDefault="00777DFC" w:rsidP="00777DFC">
      <w:pPr>
        <w:spacing w:after="0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D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777DFC" w:rsidRPr="00777DFC" w:rsidRDefault="00777DFC" w:rsidP="00777DFC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DF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777DFC" w:rsidRPr="00777DFC" w:rsidRDefault="00777DFC" w:rsidP="00777DFC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DFC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777DFC" w:rsidRPr="00777DFC" w:rsidRDefault="00777DFC" w:rsidP="00777DFC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DF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777DFC" w:rsidRPr="00777DFC" w:rsidRDefault="00777DFC" w:rsidP="00777DFC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DF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777DFC" w:rsidRPr="00777DFC" w:rsidRDefault="00777DFC" w:rsidP="00777DF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7DFC" w:rsidRPr="00777DFC" w:rsidRDefault="00777DFC" w:rsidP="00777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с </w:t>
      </w:r>
      <w:proofErr w:type="gramStart"/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777DFC" w:rsidRPr="00777DFC" w:rsidRDefault="00777DFC" w:rsidP="00777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777DFC" w:rsidRPr="00777DFC" w:rsidRDefault="00777DFC" w:rsidP="00777DFC">
      <w:pPr>
        <w:spacing w:after="0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D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</w:t>
      </w:r>
      <w:r w:rsidRPr="00777D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методы и формы</w:t>
      </w:r>
      <w:r w:rsidRPr="00777D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качеством знаний осуществляется следующим образом:</w:t>
      </w:r>
    </w:p>
    <w:p w:rsidR="00777DFC" w:rsidRPr="00777DFC" w:rsidRDefault="00777DFC" w:rsidP="00777D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Текущий  контроль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ходе изучения темы (проверка обучающих  классных и домашних работ, небольшие проверочные работы).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Итоговый контроль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проводится после изучения отдельного раздела курса, в конце усвоения наиболее важных тем (тесты, контрольные работы). Материалы итогового контроля представлены в приложении.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качеством знаний осуществляется следующим образом</w:t>
      </w:r>
    </w:p>
    <w:p w:rsidR="00777DFC" w:rsidRPr="00777DFC" w:rsidRDefault="00777DFC" w:rsidP="00777DF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Текущий  контроль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ходе изучения темы (проверка обучающих  классных и домашних работ, небольшие проверочные работы)</w:t>
      </w:r>
      <w:proofErr w:type="gramStart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 используемые учителем представлены в тетради на печатной основе «Проверочные работы».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Итоговый контроль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проводится после изучения отдельного раздела курса, в конце усвоения наиболее важных тем (тесты, контрольные работы). Материалы итогового контроля представлены в приложении.</w:t>
      </w:r>
    </w:p>
    <w:p w:rsidR="00777DFC" w:rsidRPr="00777DFC" w:rsidRDefault="00777DFC" w:rsidP="00777D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777DFC" w:rsidRPr="00777DFC" w:rsidRDefault="00777DFC" w:rsidP="00777D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окружающего мира во 2 классе отводится 68 часов (по 2 часа в неделю, 34 учебные недели). Срок реализации программы рассчитан на один год.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четверть – 18 ч.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четверть – 14 ч.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четверть – 20 ч.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четверть – 16 ч.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Запланированные контрольные, проверочные, самостоятельные работы и тесты. В случае отмены учебных занятий по метеоусловиям, карантину уроки знакомства с новым материалом проводить за счёт уроков повторения, блокам.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2.Общая характеристика учебного предмета</w:t>
      </w:r>
    </w:p>
    <w:p w:rsidR="00777DFC" w:rsidRPr="00777DFC" w:rsidRDefault="00777DFC" w:rsidP="00777DF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777DFC" w:rsidRPr="00777DFC" w:rsidRDefault="00777DFC" w:rsidP="00777DF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идея многообразия мира;</w:t>
      </w:r>
    </w:p>
    <w:p w:rsidR="00777DFC" w:rsidRPr="00777DFC" w:rsidRDefault="00777DFC" w:rsidP="00777DF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идея целостности мира;</w:t>
      </w:r>
    </w:p>
    <w:p w:rsidR="00777DFC" w:rsidRPr="00777DFC" w:rsidRDefault="00777DFC" w:rsidP="00777DF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идея уважения к миру.</w:t>
      </w:r>
    </w:p>
    <w:p w:rsidR="00777DFC" w:rsidRPr="00777DFC" w:rsidRDefault="00777DFC" w:rsidP="00777DF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как форма существования мира ярко проявляет себя и в природной, и в социальной сфере. На основе интеграции естественно - 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777DFC" w:rsidRPr="00777DFC" w:rsidRDefault="00777DFC" w:rsidP="00777DF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777DFC" w:rsidRPr="00777DFC" w:rsidRDefault="00777DFC" w:rsidP="00777DFC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777DFC" w:rsidRPr="00777DFC" w:rsidRDefault="00777DFC" w:rsidP="00777DFC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методики преподавания курса «Окружающий мир» лежит </w:t>
      </w: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проблемно-поисковый подход,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обеспечивающий «открытие» детьми нового знания и активное освоение различных способов познания окружающего. При этом используются </w:t>
      </w: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разнообразные методы и формы обучения с применением системы средств, составляющих единую информационно-образовательную среду.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777DFC" w:rsidRPr="00777DFC" w:rsidRDefault="00777DFC" w:rsidP="00777DFC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777DFC" w:rsidRPr="00777DFC" w:rsidRDefault="00777DFC" w:rsidP="00777DFC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777DFC" w:rsidRPr="00777DFC" w:rsidRDefault="00777DFC" w:rsidP="00777DFC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моделирование экологических связей с помощью графических и динамических схем (моделей);</w:t>
      </w:r>
    </w:p>
    <w:p w:rsidR="00777DFC" w:rsidRPr="00777DFC" w:rsidRDefault="00777DFC" w:rsidP="00777DFC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77DFC" w:rsidRPr="00777DFC" w:rsidRDefault="00777DFC" w:rsidP="00777DFC">
      <w:pPr>
        <w:spacing w:after="0" w:line="312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777DFC" w:rsidRPr="00777DFC" w:rsidRDefault="00777DFC" w:rsidP="00777DF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3.Описание места учебного предмета в учебном плане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рассчитана для учащихся 2 класса МБОУ «БСОШ № 1» в количестве 2 учебных занятий в неделю, 34 учебные недели (68 уроков в год). </w:t>
      </w:r>
      <w:r w:rsidRPr="00777DF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На уроках используется национально-региональный компонент, так как в содержание программы ежегодно включаются соответствующие темы из раздела «Наш край». Такие уроки способствуют не только расширению и углублению знаний, но и развивают у учащихся навыки самостоятельной и творческой работы. Очень эффективны экскурсии по улицам города, на предприятия, в музей, в парк и другие. На экскурсиях дети соприкасаются с новыми знаниями, учатся наблюдательности, при этом основным средством является наглядность. В музеях у детей появляется возможность реально представить конкретные исторические  события, познакомиться с культурно-бытовыми хозяйственными особенностями народа. Формируется интерес к отдельным страницам истории, углубляются знания детей о родном крае, расширяется кругозор. 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Тема регионального содержания «Наш край».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</w:t>
      </w:r>
      <w:proofErr w:type="gramStart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</w:t>
      </w:r>
      <w:proofErr w:type="gramEnd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работ-4.</w:t>
      </w:r>
    </w:p>
    <w:p w:rsidR="00777DFC" w:rsidRPr="00777DFC" w:rsidRDefault="00777DFC" w:rsidP="00777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4.Ценностные ориентиры содержания курса</w:t>
      </w:r>
    </w:p>
    <w:p w:rsidR="00777DFC" w:rsidRPr="00777DFC" w:rsidRDefault="00777DFC" w:rsidP="00777D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как одна из важнейших основ здоровой и гармоничной жизни человека и общества.</w:t>
      </w:r>
    </w:p>
    <w:p w:rsidR="00777DFC" w:rsidRPr="00777DFC" w:rsidRDefault="00777DFC" w:rsidP="00777D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как процесс и результат человеческой жизнедеятельности во всём многообразии её форм.</w:t>
      </w:r>
    </w:p>
    <w:p w:rsidR="00777DFC" w:rsidRPr="00777DFC" w:rsidRDefault="00777DFC" w:rsidP="00777D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777DFC" w:rsidRPr="00777DFC" w:rsidRDefault="00777DFC" w:rsidP="00777D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 как многообразие народов, культур, религий.</w:t>
      </w:r>
    </w:p>
    <w:p w:rsidR="00777DFC" w:rsidRPr="00777DFC" w:rsidRDefault="00777DFC" w:rsidP="00777D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777DFC" w:rsidRPr="00777DFC" w:rsidRDefault="00777DFC" w:rsidP="00777D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777DFC" w:rsidRPr="00777DFC" w:rsidRDefault="00777DFC" w:rsidP="00777D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творчество как отличительные черты духовно и нравственно развитой личности.</w:t>
      </w:r>
    </w:p>
    <w:p w:rsidR="00777DFC" w:rsidRPr="00777DFC" w:rsidRDefault="00777DFC" w:rsidP="00777D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Здоровый образ жизни в единстве составляющих: здоровье физическое, психическое, духовн</w:t>
      </w:r>
      <w:proofErr w:type="gramStart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социально-нравственное.</w:t>
      </w:r>
    </w:p>
    <w:p w:rsidR="00777DFC" w:rsidRPr="00777DFC" w:rsidRDefault="00777DFC" w:rsidP="00777DF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DFC">
        <w:rPr>
          <w:rFonts w:ascii="Times New Roman" w:eastAsia="Calibri" w:hAnsi="Times New Roman" w:cs="Times New Roman"/>
          <w:b/>
          <w:sz w:val="24"/>
          <w:szCs w:val="24"/>
        </w:rPr>
        <w:t xml:space="preserve">5. Личностные, </w:t>
      </w:r>
      <w:proofErr w:type="spellStart"/>
      <w:r w:rsidRPr="00777DFC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77DFC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777DFC" w:rsidRPr="00777DFC" w:rsidRDefault="00777DFC" w:rsidP="00777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777DFC" w:rsidRPr="00777DFC" w:rsidRDefault="00777DFC" w:rsidP="00777D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777DFC" w:rsidRPr="00777DFC" w:rsidRDefault="00777DFC" w:rsidP="00777D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77DFC" w:rsidRPr="00777DFC" w:rsidRDefault="00777DFC" w:rsidP="00777D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777DFC" w:rsidRPr="00777DFC" w:rsidRDefault="00777DFC" w:rsidP="00777D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777DFC" w:rsidRPr="00777DFC" w:rsidRDefault="00777DFC" w:rsidP="00777D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77DFC" w:rsidRPr="00777DFC" w:rsidRDefault="00777DFC" w:rsidP="00777D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77DFC" w:rsidRPr="00777DFC" w:rsidRDefault="00777DFC" w:rsidP="00777D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777DFC" w:rsidRPr="00777DFC" w:rsidRDefault="00777DFC" w:rsidP="00777D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77DFC" w:rsidRPr="00777DFC" w:rsidRDefault="00777DFC" w:rsidP="00777D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77DFC" w:rsidRPr="00777DFC" w:rsidRDefault="00777DFC" w:rsidP="00777DF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77DFC" w:rsidRPr="00777DFC" w:rsidRDefault="00777DFC" w:rsidP="00777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77DFC" w:rsidRPr="00777DFC" w:rsidRDefault="00777DFC" w:rsidP="00777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</w:p>
    <w:p w:rsidR="00777DFC" w:rsidRPr="00777DFC" w:rsidRDefault="00777DFC" w:rsidP="00777D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деятельности на уроке с помощью учителя и самостоятельно.</w:t>
      </w:r>
    </w:p>
    <w:p w:rsidR="00777DFC" w:rsidRPr="00777DFC" w:rsidRDefault="00777DFC" w:rsidP="00777D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 обнаруживать и формулировать учебную проблему</w:t>
      </w:r>
      <w:proofErr w:type="gramStart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77DFC" w:rsidRPr="00777DFC" w:rsidRDefault="00777DFC" w:rsidP="00777D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планировать учебную деятельность на уроке.</w:t>
      </w:r>
    </w:p>
    <w:p w:rsidR="00777DFC" w:rsidRPr="00777DFC" w:rsidRDefault="00777DFC" w:rsidP="00777D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версию, пытаться предлагать способ её проверки (на основе продуктивных заданий в учебнике).</w:t>
      </w:r>
    </w:p>
    <w:p w:rsidR="00777DFC" w:rsidRPr="00777DFC" w:rsidRDefault="00777DFC" w:rsidP="00777D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предложенному плану, использовать необходимые средства (учебник, простейшие приборы, инструменты).</w:t>
      </w:r>
    </w:p>
    <w:p w:rsidR="00777DFC" w:rsidRPr="00777DFC" w:rsidRDefault="00777DFC" w:rsidP="00777DF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777DFC" w:rsidRPr="00777DFC" w:rsidRDefault="00777DFC" w:rsidP="00777D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Познавательные УУД:</w:t>
      </w:r>
    </w:p>
    <w:p w:rsidR="00777DFC" w:rsidRPr="00777DFC" w:rsidRDefault="00777DFC" w:rsidP="00777D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777DFC" w:rsidRPr="00777DFC" w:rsidRDefault="00777DFC" w:rsidP="00777D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 для решения учебной задачи.</w:t>
      </w:r>
    </w:p>
    <w:p w:rsidR="00777DFC" w:rsidRPr="00777DFC" w:rsidRDefault="00777DFC" w:rsidP="00777D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Добывать новые знания: находить необходимую </w:t>
      </w:r>
      <w:proofErr w:type="gramStart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энциклопедиях.</w:t>
      </w:r>
    </w:p>
    <w:p w:rsidR="00777DFC" w:rsidRPr="00777DFC" w:rsidRDefault="00777DFC" w:rsidP="00777D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</w:t>
      </w:r>
    </w:p>
    <w:p w:rsidR="00777DFC" w:rsidRPr="00777DFC" w:rsidRDefault="00777DFC" w:rsidP="00777DF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наблюдать и делать самостоятельные выводы.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:rsidR="00777DFC" w:rsidRPr="00777DFC" w:rsidRDefault="00777DFC" w:rsidP="00777DF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о других: оформлять свою мысль в устной и письменной речи (на уровне одного предложения или небольшого текста).</w:t>
      </w:r>
    </w:p>
    <w:p w:rsidR="00777DFC" w:rsidRPr="00777DFC" w:rsidRDefault="00777DFC" w:rsidP="00777DF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других.</w:t>
      </w:r>
    </w:p>
    <w:p w:rsidR="00777DFC" w:rsidRPr="00777DFC" w:rsidRDefault="00777DFC" w:rsidP="00777DF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7DFC" w:rsidRPr="00777DFC" w:rsidRDefault="00777DFC" w:rsidP="00777DF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особую роль России в мировой истории, воспитание чувства гордости за национальные свершения, открытия, победы.</w:t>
      </w:r>
    </w:p>
    <w:p w:rsidR="00777DFC" w:rsidRPr="00777DFC" w:rsidRDefault="00777DFC" w:rsidP="00777DF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уважительное отношение к России, родному краю, своей семье, истории, культуре, природе нашей страны, её современной жизни.</w:t>
      </w:r>
    </w:p>
    <w:p w:rsidR="00777DFC" w:rsidRPr="00777DFC" w:rsidRDefault="00777DFC" w:rsidP="00777DF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целостность окружающего мира, освоить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среде.</w:t>
      </w:r>
    </w:p>
    <w:p w:rsidR="00777DFC" w:rsidRPr="00777DFC" w:rsidRDefault="00777DFC" w:rsidP="00777D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777DFC" w:rsidRPr="00777DFC" w:rsidRDefault="00777DFC" w:rsidP="00777DF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навыки,  устанавливать и выявлять причинно-следственные связи в окружающем мире.</w:t>
      </w:r>
    </w:p>
    <w:p w:rsidR="00777DFC" w:rsidRPr="00777DFC" w:rsidRDefault="00777DFC" w:rsidP="00777D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Содержание учебного предмета </w:t>
      </w:r>
      <w:r w:rsidRPr="0077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  <w:r w:rsidRPr="0077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77DFC" w:rsidRPr="00777DFC" w:rsidRDefault="00777DFC" w:rsidP="00777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мы живем (4 ч)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мы живем. </w:t>
      </w:r>
      <w:proofErr w:type="gramStart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Флаг, герб, гимн России.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Экскурсия: 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нас окружает?</w:t>
      </w:r>
    </w:p>
    <w:p w:rsidR="00777DFC" w:rsidRPr="00777DFC" w:rsidRDefault="00777DFC" w:rsidP="00777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Природа (20 ч)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Звездное небо. Созвездия: Кассиопея, Орион, Лебедь. Представление о зодиакальных созвездиях.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породы и минералы. Гранит и его состав. Как люди используют богатства земных кладовых.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загрязнения.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осенние явления. 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России: знакомство с отдельными растениями и животными и мерами их охраны.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Экскурсии:</w:t>
      </w: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и неживая природа. Осенние изменения в природе.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777DFC" w:rsidRPr="00777DFC" w:rsidRDefault="00777DFC" w:rsidP="00777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города и села (10 ч)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(село), где мы живем: основные особенности, доступные сведения из истории.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экономика. </w:t>
      </w:r>
      <w:proofErr w:type="gramStart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Промышленные предприятия своего города (изучается по усмотрению учителя). Строительство в городе (селе).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Магазины города, села (изучается по усмотрению учителя).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образование в нашем крае: музеи, театры, школы, вузы и   т. д. (по выбору учителя).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зимние явления. Экологические связи в зимнем лесу.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Экскурсии:</w:t>
      </w: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изменения в природе. Знакомство с достопримечательностями родного города.</w:t>
      </w:r>
    </w:p>
    <w:p w:rsidR="00777DFC" w:rsidRPr="00777DFC" w:rsidRDefault="00777DFC" w:rsidP="00777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безопасность (9ч)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правил перехода улицы.</w:t>
      </w:r>
    </w:p>
    <w:p w:rsidR="00777DFC" w:rsidRPr="00777DFC" w:rsidRDefault="00777DFC" w:rsidP="00777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 (7 ч)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отдых в семье. Внимательные и заботливые отношения между членами семьи. Имена и отчества родителей.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товарищи, друзья, совместные учеба, игры, отдых. Взаимоотношения мальчиков и девочек.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</w:t>
      </w: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основных правил этикета.</w:t>
      </w:r>
    </w:p>
    <w:p w:rsidR="00777DFC" w:rsidRPr="00777DFC" w:rsidRDefault="00777DFC" w:rsidP="00777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Путешествия (18 ч)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Горизонт. Линия горизонта. Основные стороны горизонта, их определение по компасу.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земной поверхности: равнины и горы, холмы, овраги. </w:t>
      </w:r>
      <w:proofErr w:type="gramStart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водоемов: река, озеро, море и др. Части реки (исток, устье, русло); притоки.</w:t>
      </w:r>
      <w:proofErr w:type="gramEnd"/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весенние и летние явления. Бережное отношение к природе весной и летом.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другими городами нашей страны (изучается по усмотрению учителя).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мира. Материки и океаны. Страны мира.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Экскурсии:</w:t>
      </w: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 изменения в природе. Формы земной поверхности родного края. Водоемы родного края.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сторон горизонта по компасу. Основные приемы чтения карты.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DFC">
        <w:rPr>
          <w:rFonts w:ascii="Times New Roman" w:eastAsia="Calibri" w:hAnsi="Times New Roman" w:cs="Times New Roman"/>
          <w:b/>
          <w:sz w:val="24"/>
          <w:szCs w:val="24"/>
        </w:rPr>
        <w:t xml:space="preserve">7. Тематическое планирование с определением основных видов </w:t>
      </w:r>
      <w:proofErr w:type="gramStart"/>
      <w:r w:rsidRPr="00777DFC">
        <w:rPr>
          <w:rFonts w:ascii="Times New Roman" w:eastAsia="Calibri" w:hAnsi="Times New Roman" w:cs="Times New Roman"/>
          <w:b/>
          <w:sz w:val="24"/>
          <w:szCs w:val="24"/>
        </w:rPr>
        <w:t>учебной</w:t>
      </w:r>
      <w:proofErr w:type="gramEnd"/>
      <w:r w:rsidRPr="00777D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77DFC" w:rsidRPr="00777DFC" w:rsidRDefault="00777DFC" w:rsidP="00777D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DFC">
        <w:rPr>
          <w:rFonts w:ascii="Times New Roman" w:eastAsia="Calibri" w:hAnsi="Times New Roman" w:cs="Times New Roman"/>
          <w:b/>
          <w:sz w:val="24"/>
          <w:szCs w:val="24"/>
        </w:rPr>
        <w:t>деятельности</w:t>
      </w:r>
    </w:p>
    <w:p w:rsidR="00777DFC" w:rsidRPr="00777DFC" w:rsidRDefault="00777DFC" w:rsidP="00777D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DFC" w:rsidRPr="00777DFC" w:rsidRDefault="00777DFC" w:rsidP="00777D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8"/>
        <w:gridCol w:w="4251"/>
        <w:gridCol w:w="4522"/>
      </w:tblGrid>
      <w:tr w:rsidR="00777DFC" w:rsidRPr="00777DFC" w:rsidTr="00777D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  <w:p w:rsidR="00777DFC" w:rsidRPr="00777DFC" w:rsidRDefault="00777DFC" w:rsidP="0077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777DFC" w:rsidRPr="00777DFC" w:rsidTr="00777DFC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C" w:rsidRPr="00777DFC" w:rsidRDefault="00777DFC" w:rsidP="00777DFC">
            <w:pPr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Где мы живём? - 4ч</w:t>
            </w:r>
          </w:p>
          <w:p w:rsidR="00777DFC" w:rsidRPr="00777DFC" w:rsidRDefault="00777DFC" w:rsidP="00777DF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 xml:space="preserve">Анализируют информацию учебника о федеративном устройстве России, о многонациональном составе населения страны. Различают объекты природы и рукотворного мира. Определяют свой </w:t>
            </w:r>
            <w:r w:rsidRPr="00777DFC">
              <w:rPr>
                <w:rFonts w:ascii="Times New Roman" w:hAnsi="Times New Roman"/>
                <w:sz w:val="24"/>
                <w:szCs w:val="24"/>
              </w:rPr>
              <w:lastRenderedPageBreak/>
              <w:t>«адрес в мире».</w:t>
            </w:r>
          </w:p>
        </w:tc>
      </w:tr>
      <w:tr w:rsidR="00777DFC" w:rsidRPr="00777DFC" w:rsidTr="00777DFC">
        <w:trPr>
          <w:trHeight w:val="4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Природа – 20ч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 xml:space="preserve">Различают объекты живой и неживой природы. Определяют сезон по характерным природным признакам. Характеризуют погоду как сочетание температуры воздуха, облачности, осадков, ветра. Знакомятся по учебнику с </w:t>
            </w:r>
            <w:proofErr w:type="spellStart"/>
            <w:r w:rsidRPr="00777DFC">
              <w:rPr>
                <w:rFonts w:ascii="Times New Roman" w:hAnsi="Times New Roman"/>
                <w:sz w:val="24"/>
                <w:szCs w:val="24"/>
              </w:rPr>
              <w:t>зодиокальными</w:t>
            </w:r>
            <w:proofErr w:type="spellEnd"/>
            <w:r w:rsidRPr="00777DFC">
              <w:rPr>
                <w:rFonts w:ascii="Times New Roman" w:hAnsi="Times New Roman"/>
                <w:sz w:val="24"/>
                <w:szCs w:val="24"/>
              </w:rPr>
              <w:t xml:space="preserve"> созвездиями. Различают горные породы и минералы. Определяют названия растений. Соотносят группы животных и их существенные признаки. Знакомятся с правилами друзей природы.</w:t>
            </w:r>
          </w:p>
        </w:tc>
      </w:tr>
      <w:tr w:rsidR="00777DFC" w:rsidRPr="00777DFC" w:rsidTr="00777DFC">
        <w:trPr>
          <w:trHeight w:val="8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C" w:rsidRPr="00777DFC" w:rsidRDefault="00777DFC" w:rsidP="00777D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D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города и села -10ч</w:t>
            </w:r>
          </w:p>
          <w:p w:rsidR="00777DFC" w:rsidRPr="00777DFC" w:rsidRDefault="00777DFC" w:rsidP="00777D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C" w:rsidRPr="00777DFC" w:rsidRDefault="00777DFC" w:rsidP="00777DFC">
            <w:pPr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Рассказывают об отраслях экономики по предложенному плану. Рассказывают о строительстве городского и сельского домов. Узнают транспорт служб экстренного вызова и соотносят с номерами телефонов. Обсуждают роль людей различных профессий в нашей жизни.</w:t>
            </w:r>
          </w:p>
          <w:p w:rsidR="00777DFC" w:rsidRPr="00777DFC" w:rsidRDefault="00777DFC" w:rsidP="00777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DFC" w:rsidRPr="00777DFC" w:rsidTr="00777DFC">
        <w:trPr>
          <w:trHeight w:val="2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C" w:rsidRPr="00777DFC" w:rsidRDefault="00777DFC" w:rsidP="00777D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Здоровье и безопасность -9 ч</w:t>
            </w:r>
          </w:p>
          <w:p w:rsidR="00777DFC" w:rsidRPr="00777DFC" w:rsidRDefault="00777DFC" w:rsidP="00777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Называют и показывают внешние части тела человека. Определяют на рисунке положение внутренних органов. Характеризуют свои действия как пешехода. Запоминают правила предупреждения пожара, поведения на воде, в лесу.</w:t>
            </w:r>
          </w:p>
        </w:tc>
      </w:tr>
      <w:tr w:rsidR="00777DFC" w:rsidRPr="00777DFC" w:rsidTr="00777D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Общение -7 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Формулируют понятие «Культура общения». Составляют родословное древо семьи. Обсуждают вопрос о культуре поведения в школе и других общественных местах.</w:t>
            </w:r>
          </w:p>
        </w:tc>
      </w:tr>
      <w:tr w:rsidR="00777DFC" w:rsidRPr="00777DFC" w:rsidTr="00777DFC">
        <w:trPr>
          <w:trHeight w:val="17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Путешествие-18 ч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 xml:space="preserve"> Различают стороны горизонты, обозначают на схеме. Знакомятся с устройством компаса. Сравнивают изображение России на глобусе и карте. Готовят сообщения о планетах, материках, реках, о старинных русских городах.</w:t>
            </w:r>
          </w:p>
        </w:tc>
      </w:tr>
      <w:tr w:rsidR="00777DFC" w:rsidRPr="00777DFC" w:rsidTr="00777DFC">
        <w:trPr>
          <w:trHeight w:val="7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C" w:rsidRPr="00777DFC" w:rsidRDefault="00777DFC" w:rsidP="00777D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FC" w:rsidRPr="00777DFC" w:rsidRDefault="00777DFC" w:rsidP="00777DF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7DFC">
              <w:rPr>
                <w:rFonts w:ascii="Times New Roman" w:hAnsi="Times New Roman"/>
                <w:sz w:val="24"/>
                <w:szCs w:val="24"/>
              </w:rPr>
              <w:t>Итого: 68 ч.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FC" w:rsidRPr="00777DFC" w:rsidRDefault="00777DFC" w:rsidP="00777D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DFC" w:rsidRPr="00777DFC" w:rsidRDefault="00777DFC" w:rsidP="0077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8.Планируемые результаты изучения окружающего мира</w:t>
      </w:r>
    </w:p>
    <w:p w:rsidR="00777DFC" w:rsidRPr="00777DFC" w:rsidRDefault="00777DFC" w:rsidP="0077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научатся:</w:t>
      </w:r>
    </w:p>
    <w:p w:rsidR="00777DFC" w:rsidRPr="00777DFC" w:rsidRDefault="00777DFC" w:rsidP="00777DFC">
      <w:pPr>
        <w:numPr>
          <w:ilvl w:val="0"/>
          <w:numId w:val="10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изученные объекты и явления живой и неживой природы;</w:t>
      </w:r>
    </w:p>
    <w:p w:rsidR="00777DFC" w:rsidRPr="00777DFC" w:rsidRDefault="00777DFC" w:rsidP="00777DFC">
      <w:pPr>
        <w:numPr>
          <w:ilvl w:val="0"/>
          <w:numId w:val="10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777DFC" w:rsidRPr="00777DFC" w:rsidRDefault="00777DFC" w:rsidP="00777DFC">
      <w:pPr>
        <w:numPr>
          <w:ilvl w:val="0"/>
          <w:numId w:val="10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777DFC" w:rsidRPr="00777DFC" w:rsidRDefault="00777DFC" w:rsidP="00777DFC">
      <w:pPr>
        <w:numPr>
          <w:ilvl w:val="0"/>
          <w:numId w:val="10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777DFC" w:rsidRPr="00777DFC" w:rsidRDefault="00777DFC" w:rsidP="00777DFC">
      <w:pPr>
        <w:numPr>
          <w:ilvl w:val="0"/>
          <w:numId w:val="10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естественно </w:t>
      </w:r>
      <w:proofErr w:type="gramStart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777DFC" w:rsidRPr="00777DFC" w:rsidRDefault="00777DFC" w:rsidP="00777DFC">
      <w:pPr>
        <w:numPr>
          <w:ilvl w:val="0"/>
          <w:numId w:val="10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</w:t>
      </w: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издания) для поиска необходимой информации;</w:t>
      </w:r>
    </w:p>
    <w:p w:rsidR="00777DFC" w:rsidRPr="00777DFC" w:rsidRDefault="00777DFC" w:rsidP="00777DFC">
      <w:pPr>
        <w:numPr>
          <w:ilvl w:val="0"/>
          <w:numId w:val="10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готовые модели (глобус, карта, план) для объяснения явлений или описания свойств объектов;</w:t>
      </w:r>
    </w:p>
    <w:p w:rsidR="00777DFC" w:rsidRPr="00777DFC" w:rsidRDefault="00777DFC" w:rsidP="00777DFC">
      <w:pPr>
        <w:numPr>
          <w:ilvl w:val="0"/>
          <w:numId w:val="10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777DFC" w:rsidRPr="00777DFC" w:rsidRDefault="00777DFC" w:rsidP="00777DFC">
      <w:pPr>
        <w:numPr>
          <w:ilvl w:val="0"/>
          <w:numId w:val="10"/>
        </w:numPr>
        <w:spacing w:before="100" w:beforeAutospacing="1" w:after="100" w:afterAutospacing="1" w:line="4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777DFC" w:rsidRPr="00777DFC" w:rsidRDefault="00777DFC" w:rsidP="00777DFC">
      <w:pPr>
        <w:numPr>
          <w:ilvl w:val="0"/>
          <w:numId w:val="10"/>
        </w:numPr>
        <w:spacing w:before="100" w:beforeAutospacing="1" w:after="100" w:afterAutospacing="1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777DFC" w:rsidRPr="00777DFC" w:rsidRDefault="00777DFC" w:rsidP="00777DFC">
      <w:pPr>
        <w:tabs>
          <w:tab w:val="left" w:pos="426"/>
        </w:tabs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7DF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Обучающиеся в совместной деятельности с учителем получит возможность научиться:</w:t>
      </w:r>
      <w:proofErr w:type="gramEnd"/>
    </w:p>
    <w:p w:rsidR="00777DFC" w:rsidRPr="00777DFC" w:rsidRDefault="00777DFC" w:rsidP="00777DF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777DFC" w:rsidRPr="00777DFC" w:rsidRDefault="00777DFC" w:rsidP="00777DF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777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экологичного</w:t>
      </w:r>
      <w:proofErr w:type="spellEnd"/>
      <w:r w:rsidRPr="00777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777DFC" w:rsidRPr="00777DFC" w:rsidRDefault="00777DFC" w:rsidP="00777DF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777DFC" w:rsidRPr="00777DFC" w:rsidRDefault="00777DFC" w:rsidP="00777DF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правила безопасного поведения в доме, на улице, природной среде, оказывать первую помощь при не сложных несчастных случаях;</w:t>
      </w:r>
    </w:p>
    <w:p w:rsidR="00777DFC" w:rsidRPr="00777DFC" w:rsidRDefault="00777DFC" w:rsidP="00777DF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планировать,  контролировать  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777DFC" w:rsidRPr="00777DFC" w:rsidRDefault="00777DFC" w:rsidP="00777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DFC" w:rsidRPr="00777DFC" w:rsidRDefault="00777DFC" w:rsidP="00777D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Окружающий мир: учебник для 2 класса в 2 ч. А. А. Плешаков.  М. Просвещение, 2011.</w:t>
      </w:r>
    </w:p>
    <w:p w:rsidR="00777DFC" w:rsidRPr="00777DFC" w:rsidRDefault="00777DFC" w:rsidP="00777D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Рабочие тетради № 1, № 2 к учебнику для 2 класса «Окружающий мир»  А. А. Плешаков.  М. Просвещение, 2012.</w:t>
      </w:r>
    </w:p>
    <w:p w:rsidR="00777DFC" w:rsidRPr="00777DFC" w:rsidRDefault="00777DFC" w:rsidP="00777DF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Окружающий мир. Тесты. Пособие для учащихся. А. А. Плешаков, Н.Н. </w:t>
      </w:r>
      <w:proofErr w:type="spellStart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</w:t>
      </w:r>
      <w:proofErr w:type="spellEnd"/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З.Д. Назарова. – М.: Просвещение, 2012.</w:t>
      </w:r>
    </w:p>
    <w:p w:rsidR="00777DFC" w:rsidRPr="00777DFC" w:rsidRDefault="00777DFC" w:rsidP="00777DFC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77DFC">
        <w:rPr>
          <w:rFonts w:ascii="Times New Roman" w:eastAsia="Calibri" w:hAnsi="Times New Roman" w:cs="Times New Roman"/>
          <w:sz w:val="24"/>
          <w:szCs w:val="24"/>
        </w:rPr>
        <w:t>Рабочая программа. Окружающий мир. 2 класс. Разработана на основе линии УМК «Школа России».</w:t>
      </w:r>
    </w:p>
    <w:p w:rsidR="00777DFC" w:rsidRPr="00777DFC" w:rsidRDefault="00777DFC" w:rsidP="00777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обучения:</w:t>
      </w:r>
    </w:p>
    <w:p w:rsidR="00777DFC" w:rsidRPr="00777DFC" w:rsidRDefault="00777DFC" w:rsidP="00777DF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живые пособия – комнатные растения.</w:t>
      </w:r>
    </w:p>
    <w:p w:rsidR="00777DFC" w:rsidRPr="00777DFC" w:rsidRDefault="00777DFC" w:rsidP="00777DF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Гербарии; коллекции насекомых; влажные препараты; чучела и скелеты представителей различных систематических групп; микропрепараты;</w:t>
      </w:r>
    </w:p>
    <w:p w:rsidR="00777DFC" w:rsidRPr="00777DFC" w:rsidRDefault="00777DFC" w:rsidP="00777DF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горных пород, минералов, полезных ископаемых;</w:t>
      </w:r>
    </w:p>
    <w:p w:rsidR="00777DFC" w:rsidRPr="00777DFC" w:rsidRDefault="00777DFC" w:rsidP="00777DF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Изобразительные наглядные пособия – таблицы; муляжи человеческого торса и отдельных органов и др.;</w:t>
      </w:r>
    </w:p>
    <w:p w:rsidR="00777DFC" w:rsidRPr="00777DFC" w:rsidRDefault="00777DFC" w:rsidP="00777DF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и исторические карты;</w:t>
      </w:r>
    </w:p>
    <w:p w:rsidR="00777DFC" w:rsidRPr="00777DFC" w:rsidRDefault="00777DFC" w:rsidP="00777DFC">
      <w:pPr>
        <w:rPr>
          <w:rFonts w:ascii="Calibri" w:eastAsia="Calibri" w:hAnsi="Calibri" w:cs="Times New Roman"/>
        </w:rPr>
      </w:pPr>
    </w:p>
    <w:p w:rsidR="00777DFC" w:rsidRPr="00777DFC" w:rsidRDefault="00777DFC" w:rsidP="00777DFC">
      <w:pPr>
        <w:rPr>
          <w:rFonts w:ascii="Calibri" w:eastAsia="Calibri" w:hAnsi="Calibri" w:cs="Times New Roman"/>
        </w:rPr>
      </w:pPr>
    </w:p>
    <w:p w:rsidR="00777DFC" w:rsidRPr="00777DFC" w:rsidRDefault="00777DFC" w:rsidP="00777DFC">
      <w:pPr>
        <w:rPr>
          <w:rFonts w:ascii="Calibri" w:eastAsia="Calibri" w:hAnsi="Calibri" w:cs="Times New Roman"/>
        </w:rPr>
      </w:pPr>
    </w:p>
    <w:p w:rsidR="00777DFC" w:rsidRPr="00777DFC" w:rsidRDefault="00777DFC" w:rsidP="00777DFC">
      <w:pPr>
        <w:rPr>
          <w:rFonts w:ascii="Calibri" w:eastAsia="Calibri" w:hAnsi="Calibri" w:cs="Times New Roman"/>
        </w:rPr>
      </w:pPr>
    </w:p>
    <w:p w:rsidR="00777DFC" w:rsidRPr="00777DFC" w:rsidRDefault="00777DFC" w:rsidP="00777DFC">
      <w:pPr>
        <w:rPr>
          <w:rFonts w:ascii="Calibri" w:eastAsia="Calibri" w:hAnsi="Calibri" w:cs="Times New Roman"/>
        </w:rPr>
      </w:pPr>
    </w:p>
    <w:p w:rsidR="00777DFC" w:rsidRPr="00777DFC" w:rsidRDefault="00777DFC" w:rsidP="00777DFC">
      <w:pPr>
        <w:rPr>
          <w:rFonts w:ascii="Calibri" w:eastAsia="Calibri" w:hAnsi="Calibri" w:cs="Times New Roman"/>
        </w:rPr>
      </w:pPr>
    </w:p>
    <w:p w:rsidR="00777DFC" w:rsidRPr="00777DFC" w:rsidRDefault="00777DFC" w:rsidP="00777DFC">
      <w:pPr>
        <w:rPr>
          <w:rFonts w:ascii="Calibri" w:eastAsia="Calibri" w:hAnsi="Calibri" w:cs="Times New Roman"/>
        </w:rPr>
      </w:pPr>
    </w:p>
    <w:p w:rsidR="00777DFC" w:rsidRPr="00777DFC" w:rsidRDefault="00777DFC" w:rsidP="00777DFC">
      <w:pPr>
        <w:shd w:val="clear" w:color="auto" w:fill="FFFFFF"/>
        <w:spacing w:after="0" w:line="312" w:lineRule="atLeast"/>
        <w:jc w:val="center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Тест по теме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center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«Дикорастущие и культурные растения»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1. Как называют растения, которые никто не сажал и за которыми никто не ухаживает?</w:t>
      </w:r>
    </w:p>
    <w:p w:rsidR="00777DFC" w:rsidRPr="00777DFC" w:rsidRDefault="00777DFC" w:rsidP="00777DFC">
      <w:pPr>
        <w:numPr>
          <w:ilvl w:val="0"/>
          <w:numId w:val="13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уличные</w:t>
      </w:r>
    </w:p>
    <w:p w:rsidR="00777DFC" w:rsidRPr="00777DFC" w:rsidRDefault="00777DFC" w:rsidP="00777DFC">
      <w:pPr>
        <w:numPr>
          <w:ilvl w:val="0"/>
          <w:numId w:val="13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дикие</w:t>
      </w:r>
    </w:p>
    <w:p w:rsidR="00777DFC" w:rsidRPr="00777DFC" w:rsidRDefault="00777DFC" w:rsidP="00777DFC">
      <w:pPr>
        <w:numPr>
          <w:ilvl w:val="0"/>
          <w:numId w:val="13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дикорастущие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2. Как называют растения, которые человек выращивает в саду, поле, огороде?</w:t>
      </w:r>
    </w:p>
    <w:p w:rsidR="00777DFC" w:rsidRPr="00777DFC" w:rsidRDefault="00777DFC" w:rsidP="00777DFC">
      <w:pPr>
        <w:numPr>
          <w:ilvl w:val="0"/>
          <w:numId w:val="14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уличные</w:t>
      </w:r>
    </w:p>
    <w:p w:rsidR="00777DFC" w:rsidRPr="00777DFC" w:rsidRDefault="00777DFC" w:rsidP="00777DFC">
      <w:pPr>
        <w:numPr>
          <w:ilvl w:val="0"/>
          <w:numId w:val="14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домашние</w:t>
      </w:r>
    </w:p>
    <w:p w:rsidR="00777DFC" w:rsidRPr="00777DFC" w:rsidRDefault="00777DFC" w:rsidP="00777DFC">
      <w:pPr>
        <w:numPr>
          <w:ilvl w:val="0"/>
          <w:numId w:val="14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культурные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3. Выбери кустарник, который не является культурным.</w:t>
      </w:r>
    </w:p>
    <w:p w:rsidR="00777DFC" w:rsidRPr="00777DFC" w:rsidRDefault="00777DFC" w:rsidP="00777DFC">
      <w:pPr>
        <w:numPr>
          <w:ilvl w:val="0"/>
          <w:numId w:val="15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крыжовник</w:t>
      </w:r>
    </w:p>
    <w:p w:rsidR="00777DFC" w:rsidRPr="00777DFC" w:rsidRDefault="00777DFC" w:rsidP="00777DFC">
      <w:pPr>
        <w:numPr>
          <w:ilvl w:val="0"/>
          <w:numId w:val="15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орешник</w:t>
      </w:r>
    </w:p>
    <w:p w:rsidR="00777DFC" w:rsidRPr="00777DFC" w:rsidRDefault="00777DFC" w:rsidP="00777DFC">
      <w:pPr>
        <w:numPr>
          <w:ilvl w:val="0"/>
          <w:numId w:val="15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облепиха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4. Найди группу, в которой перечислены только плодовые деревья.</w:t>
      </w:r>
    </w:p>
    <w:p w:rsidR="00777DFC" w:rsidRPr="00777DFC" w:rsidRDefault="00777DFC" w:rsidP="00777DFC">
      <w:pPr>
        <w:numPr>
          <w:ilvl w:val="0"/>
          <w:numId w:val="16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абрикос, персик, слива, вишня</w:t>
      </w:r>
    </w:p>
    <w:p w:rsidR="00777DFC" w:rsidRPr="00777DFC" w:rsidRDefault="00777DFC" w:rsidP="00777DFC">
      <w:pPr>
        <w:numPr>
          <w:ilvl w:val="0"/>
          <w:numId w:val="16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яблоня, рябина, смородина, малина</w:t>
      </w:r>
    </w:p>
    <w:p w:rsidR="00777DFC" w:rsidRPr="00777DFC" w:rsidRDefault="00777DFC" w:rsidP="00777DFC">
      <w:pPr>
        <w:numPr>
          <w:ilvl w:val="0"/>
          <w:numId w:val="16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груша, вишня, каштан, клён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5. Найди травянистое растение, которое не является культурным.</w:t>
      </w:r>
    </w:p>
    <w:p w:rsidR="00777DFC" w:rsidRPr="00777DFC" w:rsidRDefault="00777DFC" w:rsidP="00777DFC">
      <w:pPr>
        <w:numPr>
          <w:ilvl w:val="0"/>
          <w:numId w:val="17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крапива,</w:t>
      </w:r>
    </w:p>
    <w:p w:rsidR="00777DFC" w:rsidRPr="00777DFC" w:rsidRDefault="00777DFC" w:rsidP="00777DFC">
      <w:pPr>
        <w:numPr>
          <w:ilvl w:val="0"/>
          <w:numId w:val="17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кукуруза</w:t>
      </w:r>
    </w:p>
    <w:p w:rsidR="00777DFC" w:rsidRPr="00777DFC" w:rsidRDefault="00777DFC" w:rsidP="00777DFC">
      <w:pPr>
        <w:numPr>
          <w:ilvl w:val="0"/>
          <w:numId w:val="17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овёс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6. Найди группу, в которой перечислены только овощные культуры.</w:t>
      </w:r>
    </w:p>
    <w:p w:rsidR="00777DFC" w:rsidRPr="00777DFC" w:rsidRDefault="00777DFC" w:rsidP="00777DFC">
      <w:pPr>
        <w:numPr>
          <w:ilvl w:val="0"/>
          <w:numId w:val="18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малина, смородина, крыжовник, земляника</w:t>
      </w:r>
    </w:p>
    <w:p w:rsidR="00777DFC" w:rsidRPr="00777DFC" w:rsidRDefault="00777DFC" w:rsidP="00777DFC">
      <w:pPr>
        <w:numPr>
          <w:ilvl w:val="0"/>
          <w:numId w:val="18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лук, помидор, редис, щавель</w:t>
      </w:r>
    </w:p>
    <w:p w:rsidR="00777DFC" w:rsidRPr="00777DFC" w:rsidRDefault="00777DFC" w:rsidP="00777DFC">
      <w:pPr>
        <w:numPr>
          <w:ilvl w:val="0"/>
          <w:numId w:val="18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рожь, чеснок, огурец, рис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7. Найди группу, в которой перечислены только зерновые культуры.</w:t>
      </w:r>
    </w:p>
    <w:p w:rsidR="00777DFC" w:rsidRPr="00777DFC" w:rsidRDefault="00777DFC" w:rsidP="00777DFC">
      <w:pPr>
        <w:numPr>
          <w:ilvl w:val="0"/>
          <w:numId w:val="19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облепиха, рябина, рис, кукуруза</w:t>
      </w:r>
    </w:p>
    <w:p w:rsidR="00777DFC" w:rsidRPr="00777DFC" w:rsidRDefault="00777DFC" w:rsidP="00777DFC">
      <w:pPr>
        <w:numPr>
          <w:ilvl w:val="0"/>
          <w:numId w:val="19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лён, пшеница, хлопок, малина</w:t>
      </w:r>
    </w:p>
    <w:p w:rsidR="00777DFC" w:rsidRPr="00777DFC" w:rsidRDefault="00777DFC" w:rsidP="00777DFC">
      <w:pPr>
        <w:numPr>
          <w:ilvl w:val="0"/>
          <w:numId w:val="19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рожь, ячмень, овёс, просо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8. Найди растение, которое не относится к прядильным культурам.</w:t>
      </w:r>
    </w:p>
    <w:p w:rsidR="00777DFC" w:rsidRPr="00777DFC" w:rsidRDefault="00777DFC" w:rsidP="00777DFC">
      <w:pPr>
        <w:numPr>
          <w:ilvl w:val="0"/>
          <w:numId w:val="20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камыш</w:t>
      </w:r>
    </w:p>
    <w:p w:rsidR="00777DFC" w:rsidRPr="00777DFC" w:rsidRDefault="00777DFC" w:rsidP="00777DFC">
      <w:pPr>
        <w:numPr>
          <w:ilvl w:val="0"/>
          <w:numId w:val="21"/>
        </w:numPr>
        <w:shd w:val="clear" w:color="auto" w:fill="FFFFFF"/>
        <w:spacing w:after="0" w:line="312" w:lineRule="atLeast"/>
        <w:ind w:left="772" w:firstLine="900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лён</w:t>
      </w:r>
    </w:p>
    <w:p w:rsidR="00777DFC" w:rsidRPr="00777DFC" w:rsidRDefault="00777DFC" w:rsidP="00777DFC">
      <w:pPr>
        <w:numPr>
          <w:ilvl w:val="0"/>
          <w:numId w:val="22"/>
        </w:numPr>
        <w:shd w:val="clear" w:color="auto" w:fill="FFFFFF"/>
        <w:spacing w:after="0" w:line="312" w:lineRule="atLeast"/>
        <w:ind w:left="1066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хлопчатник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ind w:left="1066"/>
        <w:jc w:val="center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Тест по теме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ind w:left="1066"/>
        <w:jc w:val="center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«Дикие и домашние животные»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1.  Как называют животных, которых люди разводят и используют в хозяйстве?</w:t>
      </w:r>
    </w:p>
    <w:p w:rsidR="00777DFC" w:rsidRPr="00777DFC" w:rsidRDefault="00777DFC" w:rsidP="00777DFC">
      <w:pPr>
        <w:numPr>
          <w:ilvl w:val="0"/>
          <w:numId w:val="23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комнатные</w:t>
      </w:r>
    </w:p>
    <w:p w:rsidR="00777DFC" w:rsidRPr="00777DFC" w:rsidRDefault="00777DFC" w:rsidP="00777DFC">
      <w:pPr>
        <w:numPr>
          <w:ilvl w:val="0"/>
          <w:numId w:val="23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домашние</w:t>
      </w:r>
    </w:p>
    <w:p w:rsidR="00777DFC" w:rsidRPr="00777DFC" w:rsidRDefault="00777DFC" w:rsidP="00777DFC">
      <w:pPr>
        <w:numPr>
          <w:ilvl w:val="0"/>
          <w:numId w:val="23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культурные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2. Как называют животных, которые сами добывают себе пищу, устраивают жильё, выводят потомство?</w:t>
      </w:r>
    </w:p>
    <w:p w:rsidR="00777DFC" w:rsidRPr="00777DFC" w:rsidRDefault="00777DFC" w:rsidP="00777DFC">
      <w:pPr>
        <w:numPr>
          <w:ilvl w:val="0"/>
          <w:numId w:val="24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самостоятельные</w:t>
      </w:r>
    </w:p>
    <w:p w:rsidR="00777DFC" w:rsidRPr="00777DFC" w:rsidRDefault="00777DFC" w:rsidP="00777DFC">
      <w:pPr>
        <w:numPr>
          <w:ilvl w:val="0"/>
          <w:numId w:val="24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лесные</w:t>
      </w:r>
    </w:p>
    <w:p w:rsidR="00777DFC" w:rsidRPr="00777DFC" w:rsidRDefault="00777DFC" w:rsidP="00777DFC">
      <w:pPr>
        <w:numPr>
          <w:ilvl w:val="0"/>
          <w:numId w:val="24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дикие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3. Найди животное, от которого человек не получает шерсть.</w:t>
      </w:r>
    </w:p>
    <w:p w:rsidR="00777DFC" w:rsidRPr="00777DFC" w:rsidRDefault="00777DFC" w:rsidP="00777DFC">
      <w:pPr>
        <w:numPr>
          <w:ilvl w:val="0"/>
          <w:numId w:val="25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овца</w:t>
      </w:r>
    </w:p>
    <w:p w:rsidR="00777DFC" w:rsidRPr="00777DFC" w:rsidRDefault="00777DFC" w:rsidP="00777DFC">
      <w:pPr>
        <w:numPr>
          <w:ilvl w:val="0"/>
          <w:numId w:val="25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коза</w:t>
      </w:r>
    </w:p>
    <w:p w:rsidR="00777DFC" w:rsidRPr="00777DFC" w:rsidRDefault="00777DFC" w:rsidP="00777DFC">
      <w:pPr>
        <w:numPr>
          <w:ilvl w:val="0"/>
          <w:numId w:val="25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лошадь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4. Выбери продукты, которые человек получает от кур.</w:t>
      </w:r>
    </w:p>
    <w:p w:rsidR="00777DFC" w:rsidRPr="00777DFC" w:rsidRDefault="00777DFC" w:rsidP="00777DFC">
      <w:pPr>
        <w:numPr>
          <w:ilvl w:val="0"/>
          <w:numId w:val="26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яйца, мясо, пух, перья</w:t>
      </w:r>
    </w:p>
    <w:p w:rsidR="00777DFC" w:rsidRPr="00777DFC" w:rsidRDefault="00777DFC" w:rsidP="00777DFC">
      <w:pPr>
        <w:numPr>
          <w:ilvl w:val="0"/>
          <w:numId w:val="26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мясо, шкуры, шерсть, яйца</w:t>
      </w:r>
    </w:p>
    <w:p w:rsidR="00777DFC" w:rsidRPr="00777DFC" w:rsidRDefault="00777DFC" w:rsidP="00777DFC">
      <w:pPr>
        <w:numPr>
          <w:ilvl w:val="0"/>
          <w:numId w:val="26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яйца, мясо, молоко, перья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5. Найди группу, в которой назван только рогатый скот.</w:t>
      </w:r>
    </w:p>
    <w:p w:rsidR="00777DFC" w:rsidRPr="00777DFC" w:rsidRDefault="00777DFC" w:rsidP="00777DFC">
      <w:pPr>
        <w:numPr>
          <w:ilvl w:val="0"/>
          <w:numId w:val="27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лошадь, верблюд, корова, овца</w:t>
      </w:r>
    </w:p>
    <w:p w:rsidR="00777DFC" w:rsidRPr="00777DFC" w:rsidRDefault="00777DFC" w:rsidP="00777DFC">
      <w:pPr>
        <w:numPr>
          <w:ilvl w:val="0"/>
          <w:numId w:val="27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олень, корова, овца, коза</w:t>
      </w:r>
    </w:p>
    <w:p w:rsidR="00777DFC" w:rsidRPr="00777DFC" w:rsidRDefault="00777DFC" w:rsidP="00777DFC">
      <w:pPr>
        <w:numPr>
          <w:ilvl w:val="0"/>
          <w:numId w:val="27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коза, овца, осёл, лошадь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6. Выбери продукты, которые человек получает от коровы.</w:t>
      </w:r>
    </w:p>
    <w:p w:rsidR="00777DFC" w:rsidRPr="00777DFC" w:rsidRDefault="00777DFC" w:rsidP="00777DFC">
      <w:pPr>
        <w:numPr>
          <w:ilvl w:val="0"/>
          <w:numId w:val="28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молоко, сыр, пух, шкуры</w:t>
      </w:r>
    </w:p>
    <w:p w:rsidR="00777DFC" w:rsidRPr="00777DFC" w:rsidRDefault="00777DFC" w:rsidP="00777DFC">
      <w:pPr>
        <w:numPr>
          <w:ilvl w:val="0"/>
          <w:numId w:val="28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творог, сметана, сало, перья</w:t>
      </w:r>
    </w:p>
    <w:p w:rsidR="00777DFC" w:rsidRPr="00777DFC" w:rsidRDefault="00777DFC" w:rsidP="00777DFC">
      <w:pPr>
        <w:numPr>
          <w:ilvl w:val="0"/>
          <w:numId w:val="28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мясо, молоко, шкуры, кефир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7. Найди дикую птицу.</w:t>
      </w:r>
    </w:p>
    <w:p w:rsidR="00777DFC" w:rsidRPr="00777DFC" w:rsidRDefault="00777DFC" w:rsidP="00777DFC">
      <w:pPr>
        <w:numPr>
          <w:ilvl w:val="0"/>
          <w:numId w:val="29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ворона</w:t>
      </w:r>
    </w:p>
    <w:p w:rsidR="00777DFC" w:rsidRPr="00777DFC" w:rsidRDefault="00777DFC" w:rsidP="00777DFC">
      <w:pPr>
        <w:numPr>
          <w:ilvl w:val="0"/>
          <w:numId w:val="29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курица</w:t>
      </w:r>
    </w:p>
    <w:p w:rsidR="00777DFC" w:rsidRPr="00777DFC" w:rsidRDefault="00777DFC" w:rsidP="00777DFC">
      <w:pPr>
        <w:numPr>
          <w:ilvl w:val="0"/>
          <w:numId w:val="29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индейка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8. Найди домашние насекомое</w:t>
      </w:r>
    </w:p>
    <w:p w:rsidR="00777DFC" w:rsidRPr="00777DFC" w:rsidRDefault="00777DFC" w:rsidP="00777DFC">
      <w:pPr>
        <w:numPr>
          <w:ilvl w:val="0"/>
          <w:numId w:val="30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пчела</w:t>
      </w:r>
    </w:p>
    <w:p w:rsidR="00777DFC" w:rsidRPr="00777DFC" w:rsidRDefault="00777DFC" w:rsidP="00777DFC">
      <w:pPr>
        <w:numPr>
          <w:ilvl w:val="0"/>
          <w:numId w:val="30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оса</w:t>
      </w:r>
    </w:p>
    <w:p w:rsidR="00777DFC" w:rsidRPr="00777DFC" w:rsidRDefault="00777DFC" w:rsidP="00777DFC">
      <w:pPr>
        <w:numPr>
          <w:ilvl w:val="0"/>
          <w:numId w:val="30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шмель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9. Каких декоративных птиц разводят люди?</w:t>
      </w:r>
    </w:p>
    <w:p w:rsidR="00777DFC" w:rsidRPr="00777DFC" w:rsidRDefault="00777DFC" w:rsidP="00777DFC">
      <w:pPr>
        <w:numPr>
          <w:ilvl w:val="0"/>
          <w:numId w:val="31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воробьёв</w:t>
      </w:r>
    </w:p>
    <w:p w:rsidR="00777DFC" w:rsidRPr="00777DFC" w:rsidRDefault="00777DFC" w:rsidP="00777DFC">
      <w:pPr>
        <w:numPr>
          <w:ilvl w:val="0"/>
          <w:numId w:val="31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голубей</w:t>
      </w:r>
    </w:p>
    <w:p w:rsidR="00777DFC" w:rsidRPr="00777DFC" w:rsidRDefault="00777DFC" w:rsidP="00777DFC">
      <w:pPr>
        <w:numPr>
          <w:ilvl w:val="0"/>
          <w:numId w:val="31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ворона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10. Найди домашнее животное, которое человек не запрягает в сани.</w:t>
      </w:r>
    </w:p>
    <w:p w:rsidR="00777DFC" w:rsidRPr="00777DFC" w:rsidRDefault="00777DFC" w:rsidP="00777DFC">
      <w:pPr>
        <w:numPr>
          <w:ilvl w:val="0"/>
          <w:numId w:val="32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олень</w:t>
      </w:r>
    </w:p>
    <w:p w:rsidR="00777DFC" w:rsidRPr="00777DFC" w:rsidRDefault="00777DFC" w:rsidP="00777DFC">
      <w:pPr>
        <w:numPr>
          <w:ilvl w:val="0"/>
          <w:numId w:val="32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корова</w:t>
      </w:r>
    </w:p>
    <w:p w:rsidR="00777DFC" w:rsidRPr="00777DFC" w:rsidRDefault="00777DFC" w:rsidP="00777DFC">
      <w:pPr>
        <w:numPr>
          <w:ilvl w:val="0"/>
          <w:numId w:val="32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лошадь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ind w:left="1066"/>
        <w:jc w:val="center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Тест  по теме </w:t>
      </w:r>
      <w:r w:rsidRPr="00777DFC">
        <w:rPr>
          <w:rFonts w:ascii="Times New Roman" w:eastAsia="Calibri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«Комнатные растения»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1. Где надо ставить большинство комнатных растений?</w:t>
      </w:r>
    </w:p>
    <w:p w:rsidR="00777DFC" w:rsidRPr="00777DFC" w:rsidRDefault="00777DFC" w:rsidP="00777DFC">
      <w:pPr>
        <w:numPr>
          <w:ilvl w:val="0"/>
          <w:numId w:val="33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в тени</w:t>
      </w:r>
    </w:p>
    <w:p w:rsidR="00777DFC" w:rsidRPr="00777DFC" w:rsidRDefault="00777DFC" w:rsidP="00777DFC">
      <w:pPr>
        <w:numPr>
          <w:ilvl w:val="0"/>
          <w:numId w:val="33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ближе к свету</w:t>
      </w:r>
    </w:p>
    <w:p w:rsidR="00777DFC" w:rsidRPr="00777DFC" w:rsidRDefault="00777DFC" w:rsidP="00777DFC">
      <w:pPr>
        <w:numPr>
          <w:ilvl w:val="0"/>
          <w:numId w:val="33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в затемнённых местах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2. Как по-научному называется герань?</w:t>
      </w:r>
    </w:p>
    <w:p w:rsidR="00777DFC" w:rsidRPr="00777DFC" w:rsidRDefault="00777DFC" w:rsidP="00777DFC">
      <w:pPr>
        <w:numPr>
          <w:ilvl w:val="0"/>
          <w:numId w:val="34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пеларгония</w:t>
      </w:r>
    </w:p>
    <w:p w:rsidR="00777DFC" w:rsidRPr="00777DFC" w:rsidRDefault="00777DFC" w:rsidP="00777DFC">
      <w:pPr>
        <w:numPr>
          <w:ilvl w:val="0"/>
          <w:numId w:val="34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сансевьера</w:t>
      </w:r>
      <w:proofErr w:type="spellEnd"/>
    </w:p>
    <w:p w:rsidR="00777DFC" w:rsidRPr="00777DFC" w:rsidRDefault="00777DFC" w:rsidP="00777DFC">
      <w:pPr>
        <w:numPr>
          <w:ilvl w:val="0"/>
          <w:numId w:val="34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аспарагус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3. Как надо поливать растения?</w:t>
      </w:r>
    </w:p>
    <w:p w:rsidR="00777DFC" w:rsidRPr="00777DFC" w:rsidRDefault="00777DFC" w:rsidP="00777DFC">
      <w:pPr>
        <w:numPr>
          <w:ilvl w:val="0"/>
          <w:numId w:val="35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сильной струей</w:t>
      </w:r>
    </w:p>
    <w:p w:rsidR="00777DFC" w:rsidRPr="00777DFC" w:rsidRDefault="00777DFC" w:rsidP="00777DFC">
      <w:pPr>
        <w:numPr>
          <w:ilvl w:val="0"/>
          <w:numId w:val="35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держа лейку сбоку</w:t>
      </w:r>
    </w:p>
    <w:p w:rsidR="00777DFC" w:rsidRPr="00777DFC" w:rsidRDefault="00777DFC" w:rsidP="00777DFC">
      <w:pPr>
        <w:numPr>
          <w:ilvl w:val="0"/>
          <w:numId w:val="35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держа лейку сверху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4. Как надо убирать пыль с листьев?</w:t>
      </w:r>
    </w:p>
    <w:p w:rsidR="00777DFC" w:rsidRPr="00777DFC" w:rsidRDefault="00777DFC" w:rsidP="00777DFC">
      <w:pPr>
        <w:numPr>
          <w:ilvl w:val="0"/>
          <w:numId w:val="36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lastRenderedPageBreak/>
        <w:t>вытирать тряпкой</w:t>
      </w:r>
    </w:p>
    <w:p w:rsidR="00777DFC" w:rsidRPr="00777DFC" w:rsidRDefault="00777DFC" w:rsidP="00777DFC">
      <w:pPr>
        <w:numPr>
          <w:ilvl w:val="0"/>
          <w:numId w:val="36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смахивать кисточкой</w:t>
      </w:r>
    </w:p>
    <w:p w:rsidR="00777DFC" w:rsidRPr="00777DFC" w:rsidRDefault="00777DFC" w:rsidP="00777DFC">
      <w:pPr>
        <w:numPr>
          <w:ilvl w:val="0"/>
          <w:numId w:val="36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поливать душем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5. Какой должна быть вода для полива?</w:t>
      </w:r>
    </w:p>
    <w:p w:rsidR="00777DFC" w:rsidRPr="00777DFC" w:rsidRDefault="00777DFC" w:rsidP="00777DFC">
      <w:pPr>
        <w:numPr>
          <w:ilvl w:val="0"/>
          <w:numId w:val="37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холодной</w:t>
      </w:r>
    </w:p>
    <w:p w:rsidR="00777DFC" w:rsidRPr="00777DFC" w:rsidRDefault="00777DFC" w:rsidP="00777DFC">
      <w:pPr>
        <w:numPr>
          <w:ilvl w:val="0"/>
          <w:numId w:val="37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горячей</w:t>
      </w:r>
    </w:p>
    <w:p w:rsidR="00777DFC" w:rsidRPr="00777DFC" w:rsidRDefault="00777DFC" w:rsidP="00777DFC">
      <w:pPr>
        <w:numPr>
          <w:ilvl w:val="0"/>
          <w:numId w:val="37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комнатной температуры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6. Почему комнатные растения весь год зелёные?</w:t>
      </w:r>
    </w:p>
    <w:p w:rsidR="00777DFC" w:rsidRPr="00777DFC" w:rsidRDefault="00777DFC" w:rsidP="00777DFC">
      <w:pPr>
        <w:numPr>
          <w:ilvl w:val="0"/>
          <w:numId w:val="38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за ними хорошо ухаживают</w:t>
      </w:r>
    </w:p>
    <w:p w:rsidR="00777DFC" w:rsidRPr="00777DFC" w:rsidRDefault="00777DFC" w:rsidP="00777DFC">
      <w:pPr>
        <w:numPr>
          <w:ilvl w:val="0"/>
          <w:numId w:val="38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они находятся в тёплом помещении</w:t>
      </w:r>
    </w:p>
    <w:p w:rsidR="00777DFC" w:rsidRPr="00777DFC" w:rsidRDefault="00777DFC" w:rsidP="00777DFC">
      <w:pPr>
        <w:numPr>
          <w:ilvl w:val="0"/>
          <w:numId w:val="38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их привезли из стран, где нет зимы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7. Для чего рыхлят почву в цветочных горшках?</w:t>
      </w:r>
    </w:p>
    <w:p w:rsidR="00777DFC" w:rsidRPr="00777DFC" w:rsidRDefault="00777DFC" w:rsidP="00777DFC">
      <w:pPr>
        <w:numPr>
          <w:ilvl w:val="0"/>
          <w:numId w:val="39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чтобы почва была мягкой</w:t>
      </w:r>
    </w:p>
    <w:p w:rsidR="00777DFC" w:rsidRPr="00777DFC" w:rsidRDefault="00777DFC" w:rsidP="00777DFC">
      <w:pPr>
        <w:numPr>
          <w:ilvl w:val="0"/>
          <w:numId w:val="39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чтобы к корням проходил воздух</w:t>
      </w:r>
    </w:p>
    <w:p w:rsidR="00777DFC" w:rsidRPr="00777DFC" w:rsidRDefault="00777DFC" w:rsidP="00777DFC">
      <w:pPr>
        <w:numPr>
          <w:ilvl w:val="0"/>
          <w:numId w:val="39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чтобы земля не давила на корни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8. Какое растение является лекарственным?</w:t>
      </w:r>
    </w:p>
    <w:p w:rsidR="00777DFC" w:rsidRPr="00777DFC" w:rsidRDefault="00777DFC" w:rsidP="00777DFC">
      <w:pPr>
        <w:numPr>
          <w:ilvl w:val="0"/>
          <w:numId w:val="40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кактус</w:t>
      </w:r>
    </w:p>
    <w:p w:rsidR="00777DFC" w:rsidRPr="00777DFC" w:rsidRDefault="00777DFC" w:rsidP="00777DFC">
      <w:pPr>
        <w:numPr>
          <w:ilvl w:val="0"/>
          <w:numId w:val="40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плющ</w:t>
      </w:r>
    </w:p>
    <w:p w:rsidR="00777DFC" w:rsidRPr="00777DFC" w:rsidRDefault="00777DFC" w:rsidP="00777DFC">
      <w:pPr>
        <w:numPr>
          <w:ilvl w:val="0"/>
          <w:numId w:val="40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алоэ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9. Какой всегда должна быть почва в горшке?</w:t>
      </w:r>
    </w:p>
    <w:p w:rsidR="00777DFC" w:rsidRPr="00777DFC" w:rsidRDefault="00777DFC" w:rsidP="00777DFC">
      <w:pPr>
        <w:numPr>
          <w:ilvl w:val="0"/>
          <w:numId w:val="41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влажной</w:t>
      </w:r>
    </w:p>
    <w:p w:rsidR="00777DFC" w:rsidRPr="00777DFC" w:rsidRDefault="00777DFC" w:rsidP="00777DFC">
      <w:pPr>
        <w:numPr>
          <w:ilvl w:val="0"/>
          <w:numId w:val="41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сухой</w:t>
      </w:r>
    </w:p>
    <w:p w:rsidR="00777DFC" w:rsidRPr="00777DFC" w:rsidRDefault="00777DFC" w:rsidP="00777DFC">
      <w:pPr>
        <w:numPr>
          <w:ilvl w:val="0"/>
          <w:numId w:val="41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слегка влажной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center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Тест  по теме </w:t>
      </w:r>
      <w:r w:rsidRPr="00777DFC">
        <w:rPr>
          <w:rFonts w:ascii="Times New Roman" w:eastAsia="Calibri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«Животные живого уголка»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1. Найди группу, у которой перечислено оборудование, нужное для содержания аквариума.</w:t>
      </w:r>
    </w:p>
    <w:p w:rsidR="00777DFC" w:rsidRPr="00777DFC" w:rsidRDefault="00777DFC" w:rsidP="00777DFC">
      <w:pPr>
        <w:numPr>
          <w:ilvl w:val="0"/>
          <w:numId w:val="42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водоросли, корм, улитки, рыбки</w:t>
      </w:r>
    </w:p>
    <w:p w:rsidR="00777DFC" w:rsidRPr="00777DFC" w:rsidRDefault="00777DFC" w:rsidP="00777DFC">
      <w:pPr>
        <w:numPr>
          <w:ilvl w:val="0"/>
          <w:numId w:val="42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тряпка, сачок, моющее средство, кормушка</w:t>
      </w:r>
    </w:p>
    <w:p w:rsidR="00777DFC" w:rsidRPr="00777DFC" w:rsidRDefault="00777DFC" w:rsidP="00777DFC">
      <w:pPr>
        <w:numPr>
          <w:ilvl w:val="0"/>
          <w:numId w:val="42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сачок, термометр, компрессор, стеклоочиститель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2. Где лучше всего содержать хомяков?</w:t>
      </w:r>
    </w:p>
    <w:p w:rsidR="00777DFC" w:rsidRPr="00777DFC" w:rsidRDefault="00777DFC" w:rsidP="00777DFC">
      <w:pPr>
        <w:numPr>
          <w:ilvl w:val="0"/>
          <w:numId w:val="43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в картонной коробке</w:t>
      </w:r>
    </w:p>
    <w:p w:rsidR="00777DFC" w:rsidRPr="00777DFC" w:rsidRDefault="00777DFC" w:rsidP="00777DFC">
      <w:pPr>
        <w:numPr>
          <w:ilvl w:val="0"/>
          <w:numId w:val="43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в стеклянной банке</w:t>
      </w:r>
    </w:p>
    <w:p w:rsidR="00777DFC" w:rsidRPr="00777DFC" w:rsidRDefault="00777DFC" w:rsidP="00777DFC">
      <w:pPr>
        <w:numPr>
          <w:ilvl w:val="0"/>
          <w:numId w:val="43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в клетке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3. Где лучше всего ставить аквариум?</w:t>
      </w:r>
    </w:p>
    <w:p w:rsidR="00777DFC" w:rsidRPr="00777DFC" w:rsidRDefault="00777DFC" w:rsidP="00777DFC">
      <w:pPr>
        <w:numPr>
          <w:ilvl w:val="0"/>
          <w:numId w:val="44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в тёмном углу</w:t>
      </w:r>
    </w:p>
    <w:p w:rsidR="00777DFC" w:rsidRPr="00777DFC" w:rsidRDefault="00777DFC" w:rsidP="00777DFC">
      <w:pPr>
        <w:numPr>
          <w:ilvl w:val="0"/>
          <w:numId w:val="44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на подоконнике</w:t>
      </w:r>
    </w:p>
    <w:p w:rsidR="00777DFC" w:rsidRPr="00777DFC" w:rsidRDefault="00777DFC" w:rsidP="00777DFC">
      <w:pPr>
        <w:numPr>
          <w:ilvl w:val="0"/>
          <w:numId w:val="44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на письменном столе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4. Сколько раз в день рекомендуют кормить рыб?</w:t>
      </w:r>
    </w:p>
    <w:p w:rsidR="00777DFC" w:rsidRPr="00777DFC" w:rsidRDefault="00777DFC" w:rsidP="00777DFC">
      <w:pPr>
        <w:numPr>
          <w:ilvl w:val="0"/>
          <w:numId w:val="45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1 раз в день</w:t>
      </w:r>
    </w:p>
    <w:p w:rsidR="00777DFC" w:rsidRPr="00777DFC" w:rsidRDefault="00777DFC" w:rsidP="00777DFC">
      <w:pPr>
        <w:numPr>
          <w:ilvl w:val="0"/>
          <w:numId w:val="45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2 раза в день</w:t>
      </w:r>
    </w:p>
    <w:p w:rsidR="00777DFC" w:rsidRPr="00777DFC" w:rsidRDefault="00777DFC" w:rsidP="00777DFC">
      <w:pPr>
        <w:numPr>
          <w:ilvl w:val="0"/>
          <w:numId w:val="45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3 раза в день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5. На что надо обратить внимание, приобретая рыбок?</w:t>
      </w:r>
    </w:p>
    <w:p w:rsidR="00777DFC" w:rsidRPr="00777DFC" w:rsidRDefault="00777DFC" w:rsidP="00777DFC">
      <w:pPr>
        <w:numPr>
          <w:ilvl w:val="0"/>
          <w:numId w:val="46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на размер рыб</w:t>
      </w:r>
    </w:p>
    <w:p w:rsidR="00777DFC" w:rsidRPr="00777DFC" w:rsidRDefault="00777DFC" w:rsidP="00777DFC">
      <w:pPr>
        <w:numPr>
          <w:ilvl w:val="0"/>
          <w:numId w:val="46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на окраску рыб</w:t>
      </w:r>
    </w:p>
    <w:p w:rsidR="00777DFC" w:rsidRPr="00777DFC" w:rsidRDefault="00777DFC" w:rsidP="00777DFC">
      <w:pPr>
        <w:numPr>
          <w:ilvl w:val="0"/>
          <w:numId w:val="46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на условия содержания рыб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5. Найди животное, которое не является обитателем живого уголка.</w:t>
      </w:r>
    </w:p>
    <w:p w:rsidR="00777DFC" w:rsidRPr="00777DFC" w:rsidRDefault="00777DFC" w:rsidP="00777DFC">
      <w:pPr>
        <w:numPr>
          <w:ilvl w:val="0"/>
          <w:numId w:val="47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lastRenderedPageBreak/>
        <w:t>мышь</w:t>
      </w:r>
    </w:p>
    <w:p w:rsidR="00777DFC" w:rsidRPr="00777DFC" w:rsidRDefault="00777DFC" w:rsidP="00777DFC">
      <w:pPr>
        <w:numPr>
          <w:ilvl w:val="0"/>
          <w:numId w:val="47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хомяк</w:t>
      </w:r>
    </w:p>
    <w:p w:rsidR="00777DFC" w:rsidRPr="00777DFC" w:rsidRDefault="00777DFC" w:rsidP="00777DFC">
      <w:pPr>
        <w:numPr>
          <w:ilvl w:val="0"/>
          <w:numId w:val="47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морская свинка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6. Найди зверя, который является обитателем живого уголка.</w:t>
      </w:r>
    </w:p>
    <w:p w:rsidR="00777DFC" w:rsidRPr="00777DFC" w:rsidRDefault="00777DFC" w:rsidP="00777DFC">
      <w:pPr>
        <w:numPr>
          <w:ilvl w:val="0"/>
          <w:numId w:val="48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морская свинка</w:t>
      </w:r>
    </w:p>
    <w:p w:rsidR="00777DFC" w:rsidRPr="00777DFC" w:rsidRDefault="00777DFC" w:rsidP="00777DFC">
      <w:pPr>
        <w:numPr>
          <w:ilvl w:val="0"/>
          <w:numId w:val="48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суслик</w:t>
      </w:r>
    </w:p>
    <w:p w:rsidR="00777DFC" w:rsidRPr="00777DFC" w:rsidRDefault="00777DFC" w:rsidP="00777DFC">
      <w:pPr>
        <w:numPr>
          <w:ilvl w:val="0"/>
          <w:numId w:val="48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полёвка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7. Найди птицу, которая является обитателем живого уголка.</w:t>
      </w:r>
    </w:p>
    <w:p w:rsidR="00777DFC" w:rsidRPr="00777DFC" w:rsidRDefault="00777DFC" w:rsidP="00777DFC">
      <w:pPr>
        <w:numPr>
          <w:ilvl w:val="0"/>
          <w:numId w:val="49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ласточка</w:t>
      </w:r>
    </w:p>
    <w:p w:rsidR="00777DFC" w:rsidRPr="00777DFC" w:rsidRDefault="00777DFC" w:rsidP="00777DFC">
      <w:pPr>
        <w:numPr>
          <w:ilvl w:val="0"/>
          <w:numId w:val="49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дятел</w:t>
      </w:r>
    </w:p>
    <w:p w:rsidR="00777DFC" w:rsidRPr="00777DFC" w:rsidRDefault="00777DFC" w:rsidP="00777DFC">
      <w:pPr>
        <w:numPr>
          <w:ilvl w:val="0"/>
          <w:numId w:val="49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канарейка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center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Тест  по теме </w:t>
      </w:r>
      <w:r w:rsidRPr="00777DFC">
        <w:rPr>
          <w:rFonts w:ascii="Times New Roman" w:eastAsia="Calibri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«Красная книга. Будь природе другом</w:t>
      </w:r>
      <w:proofErr w:type="gramStart"/>
      <w:r w:rsidRPr="00777DFC">
        <w:rPr>
          <w:rFonts w:ascii="Times New Roman" w:eastAsia="Calibri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.»</w:t>
      </w:r>
      <w:proofErr w:type="gramEnd"/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1. Закончи определение: «Красная книга – книга, которая содержит сведения…»</w:t>
      </w:r>
    </w:p>
    <w:p w:rsidR="00777DFC" w:rsidRPr="00777DFC" w:rsidRDefault="00777DFC" w:rsidP="00777DFC">
      <w:pPr>
        <w:numPr>
          <w:ilvl w:val="0"/>
          <w:numId w:val="50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 редких растениях</w:t>
      </w:r>
    </w:p>
    <w:p w:rsidR="00777DFC" w:rsidRPr="00777DFC" w:rsidRDefault="00777DFC" w:rsidP="00777DFC">
      <w:pPr>
        <w:numPr>
          <w:ilvl w:val="0"/>
          <w:numId w:val="50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об исчезнувших растениях и животных</w:t>
      </w:r>
    </w:p>
    <w:p w:rsidR="00777DFC" w:rsidRPr="00777DFC" w:rsidRDefault="00777DFC" w:rsidP="00777DFC">
      <w:pPr>
        <w:numPr>
          <w:ilvl w:val="0"/>
          <w:numId w:val="50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 редких и исчезнувших растениях и животных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2. Почему для этой книги выбран красный цвет?</w:t>
      </w:r>
    </w:p>
    <w:p w:rsidR="00777DFC" w:rsidRPr="00777DFC" w:rsidRDefault="00777DFC" w:rsidP="00777DFC">
      <w:pPr>
        <w:numPr>
          <w:ilvl w:val="0"/>
          <w:numId w:val="51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это красивый цвет</w:t>
      </w:r>
    </w:p>
    <w:p w:rsidR="00777DFC" w:rsidRPr="00777DFC" w:rsidRDefault="00777DFC" w:rsidP="00777DFC">
      <w:pPr>
        <w:numPr>
          <w:ilvl w:val="0"/>
          <w:numId w:val="51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это яркий сигнал</w:t>
      </w:r>
    </w:p>
    <w:p w:rsidR="00777DFC" w:rsidRPr="00777DFC" w:rsidRDefault="00777DFC" w:rsidP="00777DFC">
      <w:pPr>
        <w:numPr>
          <w:ilvl w:val="0"/>
          <w:numId w:val="51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это сигнал опасности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3. Найди растение, которое занесено в Красную книгу.</w:t>
      </w:r>
    </w:p>
    <w:p w:rsidR="00777DFC" w:rsidRPr="00777DFC" w:rsidRDefault="00777DFC" w:rsidP="00777DFC">
      <w:pPr>
        <w:numPr>
          <w:ilvl w:val="0"/>
          <w:numId w:val="52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лотос</w:t>
      </w:r>
    </w:p>
    <w:p w:rsidR="00777DFC" w:rsidRPr="00777DFC" w:rsidRDefault="00777DFC" w:rsidP="00777DFC">
      <w:pPr>
        <w:numPr>
          <w:ilvl w:val="0"/>
          <w:numId w:val="52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камыш</w:t>
      </w:r>
    </w:p>
    <w:p w:rsidR="00777DFC" w:rsidRPr="00777DFC" w:rsidRDefault="00777DFC" w:rsidP="00777DFC">
      <w:pPr>
        <w:numPr>
          <w:ilvl w:val="0"/>
          <w:numId w:val="52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осока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4. Найди зверя, который занесен в Красную книгу.</w:t>
      </w:r>
    </w:p>
    <w:p w:rsidR="00777DFC" w:rsidRPr="00777DFC" w:rsidRDefault="00777DFC" w:rsidP="00777DFC">
      <w:pPr>
        <w:numPr>
          <w:ilvl w:val="0"/>
          <w:numId w:val="53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слон</w:t>
      </w:r>
    </w:p>
    <w:p w:rsidR="00777DFC" w:rsidRPr="00777DFC" w:rsidRDefault="00777DFC" w:rsidP="00777DFC">
      <w:pPr>
        <w:numPr>
          <w:ilvl w:val="0"/>
          <w:numId w:val="53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зубр</w:t>
      </w:r>
    </w:p>
    <w:p w:rsidR="00777DFC" w:rsidRPr="00777DFC" w:rsidRDefault="00777DFC" w:rsidP="00777DFC">
      <w:pPr>
        <w:numPr>
          <w:ilvl w:val="0"/>
          <w:numId w:val="53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олень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4. Найди птицу, которая занесена в Красную книгу.</w:t>
      </w:r>
    </w:p>
    <w:p w:rsidR="00777DFC" w:rsidRPr="00777DFC" w:rsidRDefault="00777DFC" w:rsidP="00777DFC">
      <w:pPr>
        <w:numPr>
          <w:ilvl w:val="0"/>
          <w:numId w:val="54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утка-кряква</w:t>
      </w:r>
    </w:p>
    <w:p w:rsidR="00777DFC" w:rsidRPr="00777DFC" w:rsidRDefault="00777DFC" w:rsidP="00777DFC">
      <w:pPr>
        <w:numPr>
          <w:ilvl w:val="0"/>
          <w:numId w:val="54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пеликан</w:t>
      </w:r>
    </w:p>
    <w:p w:rsidR="00777DFC" w:rsidRPr="00777DFC" w:rsidRDefault="00777DFC" w:rsidP="00777DFC">
      <w:pPr>
        <w:numPr>
          <w:ilvl w:val="0"/>
          <w:numId w:val="54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белый журавль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5. Найди насекомое, которое занесено в Красную книгу.</w:t>
      </w:r>
    </w:p>
    <w:p w:rsidR="00777DFC" w:rsidRPr="00777DFC" w:rsidRDefault="00777DFC" w:rsidP="00777DFC">
      <w:pPr>
        <w:numPr>
          <w:ilvl w:val="0"/>
          <w:numId w:val="55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стрекоза</w:t>
      </w:r>
    </w:p>
    <w:p w:rsidR="00777DFC" w:rsidRPr="00777DFC" w:rsidRDefault="00777DFC" w:rsidP="00777DFC">
      <w:pPr>
        <w:numPr>
          <w:ilvl w:val="0"/>
          <w:numId w:val="55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божья коровка</w:t>
      </w:r>
    </w:p>
    <w:p w:rsidR="00777DFC" w:rsidRPr="00777DFC" w:rsidRDefault="00777DFC" w:rsidP="00777DFC">
      <w:pPr>
        <w:numPr>
          <w:ilvl w:val="0"/>
          <w:numId w:val="55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дровосек реликтовый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6. Как называется лекарственное растение, корень которого напоминает по форме человеческую фигуру?</w:t>
      </w:r>
    </w:p>
    <w:p w:rsidR="00777DFC" w:rsidRPr="00777DFC" w:rsidRDefault="00777DFC" w:rsidP="00777DFC">
      <w:pPr>
        <w:numPr>
          <w:ilvl w:val="0"/>
          <w:numId w:val="56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венерин башмачок</w:t>
      </w:r>
    </w:p>
    <w:p w:rsidR="00777DFC" w:rsidRPr="00777DFC" w:rsidRDefault="00777DFC" w:rsidP="00777DFC">
      <w:pPr>
        <w:numPr>
          <w:ilvl w:val="0"/>
          <w:numId w:val="56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женьшень</w:t>
      </w:r>
    </w:p>
    <w:p w:rsidR="00777DFC" w:rsidRPr="00777DFC" w:rsidRDefault="00777DFC" w:rsidP="00777DFC">
      <w:pPr>
        <w:numPr>
          <w:ilvl w:val="0"/>
          <w:numId w:val="56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лотос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7. Какие знаки часто можно увидеть при входе в лес?</w:t>
      </w:r>
    </w:p>
    <w:p w:rsidR="00777DFC" w:rsidRPr="00777DFC" w:rsidRDefault="00777DFC" w:rsidP="00777DFC">
      <w:pPr>
        <w:numPr>
          <w:ilvl w:val="0"/>
          <w:numId w:val="57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разрешающие знаки</w:t>
      </w:r>
    </w:p>
    <w:p w:rsidR="00777DFC" w:rsidRPr="00777DFC" w:rsidRDefault="00777DFC" w:rsidP="00777DFC">
      <w:pPr>
        <w:numPr>
          <w:ilvl w:val="0"/>
          <w:numId w:val="57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запрещающие знаки</w:t>
      </w:r>
    </w:p>
    <w:p w:rsidR="00777DFC" w:rsidRPr="00777DFC" w:rsidRDefault="00777DFC" w:rsidP="00777DFC">
      <w:pPr>
        <w:numPr>
          <w:ilvl w:val="0"/>
          <w:numId w:val="57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предупреждающие знаки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8. Найди высказывание, которое относится к правилам друзей природы.</w:t>
      </w:r>
    </w:p>
    <w:p w:rsidR="00777DFC" w:rsidRPr="00777DFC" w:rsidRDefault="00777DFC" w:rsidP="00777DFC">
      <w:pPr>
        <w:numPr>
          <w:ilvl w:val="0"/>
          <w:numId w:val="58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lastRenderedPageBreak/>
        <w:t>Выпавших из гнезда птенцов надо забирать домой.</w:t>
      </w:r>
    </w:p>
    <w:p w:rsidR="00777DFC" w:rsidRPr="00777DFC" w:rsidRDefault="00777DFC" w:rsidP="00777DFC">
      <w:pPr>
        <w:numPr>
          <w:ilvl w:val="0"/>
          <w:numId w:val="58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В лесу надо соблюдать тишину.</w:t>
      </w:r>
    </w:p>
    <w:p w:rsidR="00777DFC" w:rsidRPr="00777DFC" w:rsidRDefault="00777DFC" w:rsidP="00777DFC">
      <w:pPr>
        <w:numPr>
          <w:ilvl w:val="0"/>
          <w:numId w:val="58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Бабочек надо ловить сачком.</w:t>
      </w:r>
    </w:p>
    <w:p w:rsidR="00777DFC" w:rsidRPr="00777DFC" w:rsidRDefault="00777DFC" w:rsidP="00777DFC">
      <w:pPr>
        <w:shd w:val="clear" w:color="auto" w:fill="FFFFFF"/>
        <w:spacing w:after="0" w:line="312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b/>
          <w:bCs/>
          <w:color w:val="444444"/>
          <w:sz w:val="24"/>
          <w:szCs w:val="24"/>
          <w:lang w:eastAsia="ru-RU"/>
        </w:rPr>
        <w:t>9. Продолжи высказывание: «Уходя из леса, весь мусор после себя…»</w:t>
      </w:r>
    </w:p>
    <w:p w:rsidR="00777DFC" w:rsidRPr="00777DFC" w:rsidRDefault="00777DFC" w:rsidP="00777DFC">
      <w:pPr>
        <w:numPr>
          <w:ilvl w:val="0"/>
          <w:numId w:val="59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Нужно сжечь</w:t>
      </w:r>
    </w:p>
    <w:p w:rsidR="00777DFC" w:rsidRPr="00777DFC" w:rsidRDefault="00777DFC" w:rsidP="00777DFC">
      <w:pPr>
        <w:numPr>
          <w:ilvl w:val="0"/>
          <w:numId w:val="59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Нужно аккуратно сложить в одно место</w:t>
      </w:r>
    </w:p>
    <w:p w:rsidR="00777DFC" w:rsidRPr="00777DFC" w:rsidRDefault="00777DFC" w:rsidP="00777DFC">
      <w:pPr>
        <w:numPr>
          <w:ilvl w:val="0"/>
          <w:numId w:val="59"/>
        </w:numPr>
        <w:shd w:val="clear" w:color="auto" w:fill="FFFFFF"/>
        <w:spacing w:after="0" w:line="312" w:lineRule="atLeast"/>
        <w:ind w:left="1066"/>
        <w:jc w:val="both"/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</w:pPr>
      <w:r w:rsidRPr="00777DFC">
        <w:rPr>
          <w:rFonts w:ascii="Times New Roman" w:eastAsia="Calibri" w:hAnsi="Times New Roman" w:cs="Times New Roman"/>
          <w:color w:val="444444"/>
          <w:sz w:val="24"/>
          <w:szCs w:val="24"/>
          <w:lang w:eastAsia="ru-RU"/>
        </w:rPr>
        <w:t>Нужно унести</w:t>
      </w:r>
    </w:p>
    <w:p w:rsidR="00777DFC" w:rsidRPr="00777DFC" w:rsidRDefault="00777DFC" w:rsidP="00777DFC">
      <w:pPr>
        <w:rPr>
          <w:rFonts w:ascii="Times New Roman" w:eastAsia="Calibri" w:hAnsi="Times New Roman" w:cs="Times New Roman"/>
          <w:sz w:val="24"/>
          <w:szCs w:val="24"/>
        </w:rPr>
      </w:pPr>
    </w:p>
    <w:p w:rsidR="000B4EFE" w:rsidRDefault="000B4EFE"/>
    <w:sectPr w:rsidR="000B4EFE" w:rsidSect="009B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6E"/>
    <w:multiLevelType w:val="multilevel"/>
    <w:tmpl w:val="6F322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B2D33"/>
    <w:multiLevelType w:val="multilevel"/>
    <w:tmpl w:val="52EED3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523B0"/>
    <w:multiLevelType w:val="multilevel"/>
    <w:tmpl w:val="B95EF4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76982"/>
    <w:multiLevelType w:val="hybridMultilevel"/>
    <w:tmpl w:val="FD6A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019D1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56A7D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C4322"/>
    <w:multiLevelType w:val="hybridMultilevel"/>
    <w:tmpl w:val="04C8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13964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902F7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70075"/>
    <w:multiLevelType w:val="multilevel"/>
    <w:tmpl w:val="5A26F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719F6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71086"/>
    <w:multiLevelType w:val="multilevel"/>
    <w:tmpl w:val="50D0AD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6194D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1C6713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E5E64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8309FF"/>
    <w:multiLevelType w:val="multilevel"/>
    <w:tmpl w:val="7CA66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713905"/>
    <w:multiLevelType w:val="multilevel"/>
    <w:tmpl w:val="8DB4A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C0B7B"/>
    <w:multiLevelType w:val="multilevel"/>
    <w:tmpl w:val="5C6E4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F008F0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5049A7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A80855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4638CB"/>
    <w:multiLevelType w:val="hybridMultilevel"/>
    <w:tmpl w:val="8D543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291C1A"/>
    <w:multiLevelType w:val="multilevel"/>
    <w:tmpl w:val="A24492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297D15"/>
    <w:multiLevelType w:val="multilevel"/>
    <w:tmpl w:val="E422A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297E75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9C2096"/>
    <w:multiLevelType w:val="hybridMultilevel"/>
    <w:tmpl w:val="9496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2D1BFB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B326FF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88533A"/>
    <w:multiLevelType w:val="hybridMultilevel"/>
    <w:tmpl w:val="62CE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5735E3"/>
    <w:multiLevelType w:val="hybridMultilevel"/>
    <w:tmpl w:val="8856D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D584A"/>
    <w:multiLevelType w:val="multilevel"/>
    <w:tmpl w:val="91087B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E06809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FE710A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341BF8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A213C8"/>
    <w:multiLevelType w:val="multilevel"/>
    <w:tmpl w:val="4B3220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6A7433"/>
    <w:multiLevelType w:val="hybridMultilevel"/>
    <w:tmpl w:val="A268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535949"/>
    <w:multiLevelType w:val="multilevel"/>
    <w:tmpl w:val="F9E21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FB2A62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54C0A35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C72BCB"/>
    <w:multiLevelType w:val="multilevel"/>
    <w:tmpl w:val="7BD05D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D25887"/>
    <w:multiLevelType w:val="multilevel"/>
    <w:tmpl w:val="DB1AF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9380284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C94E29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2832AC"/>
    <w:multiLevelType w:val="multilevel"/>
    <w:tmpl w:val="65306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4914DE"/>
    <w:multiLevelType w:val="hybridMultilevel"/>
    <w:tmpl w:val="9DE613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5CCC4E40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EC507A6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952F04"/>
    <w:multiLevelType w:val="multilevel"/>
    <w:tmpl w:val="D4C417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963EAE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38294C"/>
    <w:multiLevelType w:val="hybridMultilevel"/>
    <w:tmpl w:val="6966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89431D"/>
    <w:multiLevelType w:val="hybridMultilevel"/>
    <w:tmpl w:val="05AA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3A2F2E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B4295C"/>
    <w:multiLevelType w:val="multilevel"/>
    <w:tmpl w:val="D41815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CED0A67"/>
    <w:multiLevelType w:val="hybridMultilevel"/>
    <w:tmpl w:val="3F5E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025326"/>
    <w:multiLevelType w:val="hybridMultilevel"/>
    <w:tmpl w:val="823C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00390B"/>
    <w:multiLevelType w:val="multilevel"/>
    <w:tmpl w:val="29867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9667E0B"/>
    <w:multiLevelType w:val="multilevel"/>
    <w:tmpl w:val="A0DC9E8E"/>
    <w:lvl w:ilvl="0">
      <w:start w:val="2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7B24EA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EE84BC0"/>
    <w:multiLevelType w:val="multilevel"/>
    <w:tmpl w:val="DEC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1"/>
  </w:num>
  <w:num w:numId="3">
    <w:abstractNumId w:val="44"/>
  </w:num>
  <w:num w:numId="4">
    <w:abstractNumId w:val="49"/>
  </w:num>
  <w:num w:numId="5">
    <w:abstractNumId w:val="53"/>
  </w:num>
  <w:num w:numId="6">
    <w:abstractNumId w:val="28"/>
  </w:num>
  <w:num w:numId="7">
    <w:abstractNumId w:val="3"/>
  </w:num>
  <w:num w:numId="8">
    <w:abstractNumId w:val="50"/>
  </w:num>
  <w:num w:numId="9">
    <w:abstractNumId w:val="54"/>
  </w:num>
  <w:num w:numId="10">
    <w:abstractNumId w:val="35"/>
  </w:num>
  <w:num w:numId="11">
    <w:abstractNumId w:val="6"/>
  </w:num>
  <w:num w:numId="12">
    <w:abstractNumId w:val="29"/>
  </w:num>
  <w:num w:numId="1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26249"/>
    <w:rsid w:val="000B4EFE"/>
    <w:rsid w:val="00681AB5"/>
    <w:rsid w:val="00726249"/>
    <w:rsid w:val="00777DFC"/>
    <w:rsid w:val="009B6762"/>
    <w:rsid w:val="00CD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D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19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81A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D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4738</Words>
  <Characters>27010</Characters>
  <Application>Microsoft Office Word</Application>
  <DocSecurity>0</DocSecurity>
  <Lines>225</Lines>
  <Paragraphs>63</Paragraphs>
  <ScaleCrop>false</ScaleCrop>
  <Company/>
  <LinksUpToDate>false</LinksUpToDate>
  <CharactersWithSpaces>31685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БСОШ1</dc:creator>
  <cp:keywords/>
  <dc:description/>
  <cp:lastModifiedBy>Пользователь</cp:lastModifiedBy>
  <cp:revision>4</cp:revision>
  <dcterms:created xsi:type="dcterms:W3CDTF">2015-09-08T04:03:00Z</dcterms:created>
  <dcterms:modified xsi:type="dcterms:W3CDTF">2017-01-29T04:20:00Z</dcterms:modified>
</cp:coreProperties>
</file>